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3FA" w:rsidRPr="0021511B" w:rsidRDefault="002663FA" w:rsidP="00B37AA2">
      <w:pPr>
        <w:spacing w:after="120"/>
        <w:ind w:firstLine="720"/>
        <w:rPr>
          <w:bCs/>
          <w:sz w:val="22"/>
          <w:szCs w:val="22"/>
          <w:lang w:val="sr-Cyrl-RS"/>
        </w:rPr>
      </w:pPr>
    </w:p>
    <w:p w:rsidR="00D87E06" w:rsidRPr="0021511B" w:rsidRDefault="00D87E06" w:rsidP="00B37AA2">
      <w:pPr>
        <w:spacing w:after="120"/>
        <w:ind w:firstLine="720"/>
        <w:rPr>
          <w:bCs/>
          <w:sz w:val="22"/>
          <w:szCs w:val="22"/>
          <w:lang w:val="sr-Cyrl-RS"/>
        </w:rPr>
      </w:pPr>
    </w:p>
    <w:p w:rsidR="00D87E06" w:rsidRPr="0021511B" w:rsidRDefault="00D87E06" w:rsidP="00B37AA2">
      <w:pPr>
        <w:spacing w:after="120"/>
        <w:ind w:firstLine="720"/>
        <w:rPr>
          <w:bCs/>
          <w:sz w:val="22"/>
          <w:szCs w:val="22"/>
          <w:lang w:val="sr-Cyrl-RS"/>
        </w:rPr>
      </w:pPr>
    </w:p>
    <w:p w:rsidR="006B7FAD" w:rsidRPr="007F21CB" w:rsidRDefault="00762DB0" w:rsidP="00B37AA2">
      <w:pPr>
        <w:pStyle w:val="BodyText2"/>
        <w:spacing w:after="0" w:line="240" w:lineRule="auto"/>
        <w:jc w:val="center"/>
        <w:rPr>
          <w:b/>
          <w:bCs/>
          <w:sz w:val="22"/>
          <w:szCs w:val="22"/>
          <w:lang w:val="sr-Cyrl-RS"/>
        </w:rPr>
      </w:pPr>
      <w:r w:rsidRPr="007F21CB">
        <w:rPr>
          <w:b/>
          <w:bCs/>
          <w:sz w:val="22"/>
          <w:szCs w:val="22"/>
          <w:lang w:val="sr-Cyrl-RS"/>
        </w:rPr>
        <w:t xml:space="preserve">ИЗЈАВA ЧЛАНA (ЗАМЕНИКА ЧЛАНА) КОМИСИЈЕ ЗА ЈАВНУ НАБАВКУ </w:t>
      </w:r>
    </w:p>
    <w:p w:rsidR="00762DB0" w:rsidRPr="007F21CB" w:rsidRDefault="007F21CB" w:rsidP="00B37AA2">
      <w:pPr>
        <w:pStyle w:val="BodyText2"/>
        <w:spacing w:line="240" w:lineRule="auto"/>
        <w:jc w:val="center"/>
        <w:rPr>
          <w:b/>
          <w:color w:val="000000"/>
          <w:sz w:val="22"/>
          <w:szCs w:val="22"/>
          <w:lang w:val="sr-Cyrl-RS"/>
        </w:rPr>
      </w:pPr>
      <w:r w:rsidRPr="007F21CB">
        <w:rPr>
          <w:b/>
          <w:bCs/>
          <w:sz w:val="22"/>
          <w:szCs w:val="22"/>
          <w:lang w:val="sr-Cyrl-RS"/>
        </w:rPr>
        <w:t>О ПОСТОЈАЊУ ИЛИ НЕПОСТОЈАЊУ</w:t>
      </w:r>
      <w:r w:rsidR="00762DB0" w:rsidRPr="007F21CB">
        <w:rPr>
          <w:b/>
          <w:bCs/>
          <w:sz w:val="22"/>
          <w:szCs w:val="22"/>
          <w:lang w:val="sr-Cyrl-RS"/>
        </w:rPr>
        <w:t xml:space="preserve"> СУКОБ</w:t>
      </w:r>
      <w:r w:rsidRPr="007F21CB">
        <w:rPr>
          <w:b/>
          <w:bCs/>
          <w:sz w:val="22"/>
          <w:szCs w:val="22"/>
          <w:lang w:val="sr-Cyrl-RS"/>
        </w:rPr>
        <w:t>А</w:t>
      </w:r>
      <w:r w:rsidR="00762DB0" w:rsidRPr="007F21CB">
        <w:rPr>
          <w:b/>
          <w:bCs/>
          <w:sz w:val="22"/>
          <w:szCs w:val="22"/>
          <w:lang w:val="sr-Cyrl-RS"/>
        </w:rPr>
        <w:t xml:space="preserve"> ИНТЕРЕСА </w:t>
      </w:r>
    </w:p>
    <w:p w:rsidR="00762DB0" w:rsidRPr="007F21CB" w:rsidRDefault="00762DB0" w:rsidP="00B37AA2">
      <w:pPr>
        <w:pStyle w:val="BodyText"/>
        <w:rPr>
          <w:rFonts w:ascii="Times New Roman" w:hAnsi="Times New Roman"/>
          <w:sz w:val="22"/>
          <w:szCs w:val="22"/>
          <w:lang w:val="sr-Cyrl-RS"/>
        </w:rPr>
      </w:pPr>
    </w:p>
    <w:p w:rsidR="00762DB0" w:rsidRPr="0021511B" w:rsidRDefault="00762DB0" w:rsidP="00B37AA2">
      <w:pPr>
        <w:autoSpaceDE w:val="0"/>
        <w:autoSpaceDN w:val="0"/>
        <w:adjustRightInd w:val="0"/>
        <w:jc w:val="center"/>
        <w:rPr>
          <w:b/>
          <w:i/>
          <w:color w:val="FF0000"/>
          <w:lang w:val="sr-Cyrl-RS"/>
        </w:rPr>
      </w:pPr>
    </w:p>
    <w:p w:rsidR="00762DB0" w:rsidRPr="0021511B" w:rsidRDefault="00762DB0" w:rsidP="00B37AA2">
      <w:pPr>
        <w:pStyle w:val="BodyText3"/>
        <w:jc w:val="center"/>
        <w:rPr>
          <w:sz w:val="22"/>
          <w:szCs w:val="22"/>
          <w:lang w:val="sr-Cyrl-RS"/>
        </w:rPr>
      </w:pPr>
    </w:p>
    <w:p w:rsidR="00E45B9C" w:rsidRPr="00E45B9C" w:rsidRDefault="00B37AA2" w:rsidP="00B37AA2">
      <w:pPr>
        <w:pStyle w:val="NoSpacing"/>
        <w:tabs>
          <w:tab w:val="clear" w:pos="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  <w:lang w:val="sr-Cyrl-RS"/>
        </w:rPr>
      </w:pPr>
      <w:r>
        <w:rPr>
          <w:rFonts w:ascii="Times New Roman" w:hAnsi="Times New Roman"/>
          <w:sz w:val="22"/>
          <w:szCs w:val="22"/>
          <w:lang w:val="sr-Cyrl-RS"/>
        </w:rPr>
        <w:tab/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>У складу с чл</w:t>
      </w:r>
      <w:r w:rsidR="007F21CB" w:rsidRPr="00E45B9C">
        <w:rPr>
          <w:rFonts w:ascii="Times New Roman" w:hAnsi="Times New Roman"/>
          <w:sz w:val="22"/>
          <w:szCs w:val="22"/>
          <w:lang w:val="sr-Cyrl-RS"/>
        </w:rPr>
        <w:t>аном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683788" w:rsidRPr="00E45B9C">
        <w:rPr>
          <w:rFonts w:ascii="Times New Roman" w:hAnsi="Times New Roman"/>
          <w:sz w:val="22"/>
          <w:szCs w:val="22"/>
          <w:lang w:val="sr-Cyrl-RS"/>
        </w:rPr>
        <w:t>50.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 xml:space="preserve"> Закона о јавним набавкама („Службени гласник РС“, бр</w:t>
      </w:r>
      <w:r w:rsidR="001D1EB0" w:rsidRPr="00E45B9C">
        <w:rPr>
          <w:rFonts w:ascii="Times New Roman" w:hAnsi="Times New Roman"/>
          <w:sz w:val="22"/>
          <w:szCs w:val="22"/>
          <w:lang w:val="sr-Cyrl-RS"/>
        </w:rPr>
        <w:t>.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683788" w:rsidRPr="00E45B9C">
        <w:rPr>
          <w:rFonts w:ascii="Times New Roman" w:hAnsi="Times New Roman"/>
          <w:sz w:val="22"/>
          <w:szCs w:val="22"/>
          <w:lang w:val="sr-Cyrl-RS"/>
        </w:rPr>
        <w:t>91/2019</w:t>
      </w:r>
      <w:r w:rsidR="00E45B9C" w:rsidRPr="00E45B9C">
        <w:rPr>
          <w:rFonts w:ascii="Times New Roman" w:hAnsi="Times New Roman"/>
          <w:sz w:val="22"/>
          <w:szCs w:val="22"/>
          <w:lang w:val="sr-Cyrl-RS"/>
        </w:rPr>
        <w:t>, у даљем тексту:</w:t>
      </w:r>
      <w:r w:rsidR="00B80709">
        <w:rPr>
          <w:rFonts w:ascii="Times New Roman" w:hAnsi="Times New Roman"/>
          <w:sz w:val="22"/>
          <w:szCs w:val="22"/>
          <w:lang w:val="sr-Latn-RS"/>
        </w:rPr>
        <w:t xml:space="preserve"> </w:t>
      </w:r>
      <w:r w:rsidR="00E45B9C" w:rsidRPr="00E45B9C">
        <w:rPr>
          <w:rFonts w:ascii="Times New Roman" w:hAnsi="Times New Roman"/>
          <w:sz w:val="22"/>
          <w:szCs w:val="22"/>
          <w:lang w:val="sr-Cyrl-RS"/>
        </w:rPr>
        <w:t>Закон)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>, под кривичном и материјалном одговорнош</w:t>
      </w:r>
      <w:r w:rsidR="001D1EB0" w:rsidRPr="00E45B9C">
        <w:rPr>
          <w:rFonts w:ascii="Times New Roman" w:hAnsi="Times New Roman"/>
          <w:sz w:val="22"/>
          <w:szCs w:val="22"/>
          <w:lang w:val="sr-Cyrl-RS"/>
        </w:rPr>
        <w:t>ћу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1D1EB0" w:rsidRPr="00E45B9C">
        <w:rPr>
          <w:rFonts w:ascii="Times New Roman" w:hAnsi="Times New Roman"/>
          <w:sz w:val="22"/>
          <w:szCs w:val="22"/>
          <w:lang w:val="sr-Cyrl-RS"/>
        </w:rPr>
        <w:t xml:space="preserve">изјављујем 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>да у поступку јавне набавке _________________</w:t>
      </w:r>
      <w:r w:rsidR="00E45B9C" w:rsidRPr="00E45B9C">
        <w:rPr>
          <w:rFonts w:ascii="Times New Roman" w:hAnsi="Times New Roman"/>
          <w:sz w:val="22"/>
          <w:szCs w:val="22"/>
          <w:lang w:val="sr-Cyrl-RS"/>
        </w:rPr>
        <w:t xml:space="preserve">______________________ </w:t>
      </w:r>
      <w:r w:rsidR="00E45B9C">
        <w:rPr>
          <w:rFonts w:ascii="Times New Roman" w:hAnsi="Times New Roman"/>
          <w:b/>
          <w:sz w:val="22"/>
          <w:szCs w:val="22"/>
          <w:lang w:val="sr-Cyrl-RS"/>
        </w:rPr>
        <w:t xml:space="preserve">јесам / </w:t>
      </w:r>
      <w:r w:rsidR="00762DB0" w:rsidRPr="00E45B9C">
        <w:rPr>
          <w:rFonts w:ascii="Times New Roman" w:hAnsi="Times New Roman"/>
          <w:b/>
          <w:sz w:val="22"/>
          <w:szCs w:val="22"/>
          <w:lang w:val="sr-Cyrl-RS"/>
        </w:rPr>
        <w:t>нисам</w:t>
      </w:r>
      <w:r w:rsidR="00762DB0" w:rsidRPr="00E45B9C">
        <w:rPr>
          <w:rFonts w:ascii="Times New Roman" w:hAnsi="Times New Roman"/>
          <w:sz w:val="22"/>
          <w:szCs w:val="22"/>
          <w:lang w:val="sr-Cyrl-RS"/>
        </w:rPr>
        <w:t xml:space="preserve"> у сукобу интереса</w:t>
      </w:r>
      <w:r w:rsidR="007F21CB" w:rsidRPr="00E45B9C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7F21CB" w:rsidRPr="00E45B9C">
        <w:rPr>
          <w:rFonts w:ascii="Times New Roman" w:hAnsi="Times New Roman"/>
          <w:b/>
          <w:sz w:val="22"/>
          <w:szCs w:val="22"/>
          <w:lang w:val="sr-Cyrl-RS"/>
        </w:rPr>
        <w:t>(заокружити опцију)</w:t>
      </w:r>
      <w:r w:rsidR="00B80709">
        <w:rPr>
          <w:rFonts w:ascii="Times New Roman" w:hAnsi="Times New Roman"/>
          <w:b/>
          <w:sz w:val="22"/>
          <w:szCs w:val="22"/>
          <w:lang w:val="sr-Latn-RS"/>
        </w:rPr>
        <w:t>.</w:t>
      </w:r>
      <w:r w:rsidR="00E45B9C" w:rsidRPr="00E45B9C">
        <w:rPr>
          <w:rFonts w:ascii="Times New Roman" w:hAnsi="Times New Roman"/>
          <w:b/>
          <w:sz w:val="22"/>
          <w:szCs w:val="22"/>
          <w:lang w:val="sr-Cyrl-RS"/>
        </w:rPr>
        <w:t xml:space="preserve"> </w:t>
      </w:r>
    </w:p>
    <w:p w:rsidR="00B80709" w:rsidRDefault="00B80709" w:rsidP="00B37AA2">
      <w:pPr>
        <w:pStyle w:val="NoSpacing"/>
        <w:tabs>
          <w:tab w:val="clear" w:pos="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E45B9C" w:rsidRPr="00E45B9C" w:rsidRDefault="00B37AA2" w:rsidP="00B37AA2">
      <w:pPr>
        <w:pStyle w:val="NoSpacing"/>
        <w:tabs>
          <w:tab w:val="clear" w:pos="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  <w:lang w:val="sr-Cyrl-RS"/>
        </w:rPr>
      </w:pPr>
      <w:r>
        <w:rPr>
          <w:rFonts w:ascii="Times New Roman" w:hAnsi="Times New Roman"/>
          <w:sz w:val="22"/>
          <w:szCs w:val="22"/>
          <w:lang w:val="sr-Cyrl-RS"/>
        </w:rPr>
        <w:tab/>
      </w:r>
      <w:r w:rsidR="00E45B9C" w:rsidRPr="00E45B9C">
        <w:rPr>
          <w:rFonts w:ascii="Times New Roman" w:hAnsi="Times New Roman"/>
          <w:sz w:val="22"/>
          <w:szCs w:val="22"/>
          <w:lang w:val="sr-Cyrl-RS"/>
        </w:rPr>
        <w:t>Чланом 50. Закона</w:t>
      </w:r>
      <w:r w:rsidR="00817FB1">
        <w:rPr>
          <w:rFonts w:ascii="Times New Roman" w:hAnsi="Times New Roman"/>
          <w:sz w:val="22"/>
          <w:szCs w:val="22"/>
          <w:lang w:val="sr-Latn-RS"/>
        </w:rPr>
        <w:t xml:space="preserve">, </w:t>
      </w:r>
      <w:r w:rsidR="00817FB1">
        <w:rPr>
          <w:rFonts w:ascii="Times New Roman" w:hAnsi="Times New Roman"/>
          <w:sz w:val="22"/>
          <w:szCs w:val="22"/>
          <w:lang w:val="sr-Cyrl-RS"/>
        </w:rPr>
        <w:t>између осталог,</w:t>
      </w:r>
      <w:r w:rsidR="00E45B9C" w:rsidRPr="00E45B9C">
        <w:rPr>
          <w:rFonts w:ascii="Times New Roman" w:hAnsi="Times New Roman"/>
          <w:sz w:val="22"/>
          <w:szCs w:val="22"/>
          <w:lang w:val="sr-Cyrl-RS"/>
        </w:rPr>
        <w:t xml:space="preserve"> прописано је следеће:</w:t>
      </w:r>
      <w:r>
        <w:rPr>
          <w:rFonts w:ascii="Times New Roman" w:hAnsi="Times New Roman"/>
          <w:sz w:val="22"/>
          <w:szCs w:val="22"/>
          <w:lang w:val="sr-Cyrl-RS"/>
        </w:rPr>
        <w:tab/>
      </w:r>
      <w:r>
        <w:rPr>
          <w:rFonts w:ascii="Times New Roman" w:hAnsi="Times New Roman"/>
          <w:sz w:val="22"/>
          <w:szCs w:val="22"/>
          <w:lang w:val="sr-Cyrl-RS"/>
        </w:rPr>
        <w:tab/>
      </w:r>
    </w:p>
    <w:p w:rsidR="00B37AA2" w:rsidRDefault="00B37AA2" w:rsidP="00B37AA2">
      <w:pPr>
        <w:pStyle w:val="NoSpacing"/>
        <w:tabs>
          <w:tab w:val="clear" w:pos="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E45B9C" w:rsidRPr="00E45B9C" w:rsidRDefault="00B37AA2" w:rsidP="00B37AA2">
      <w:pPr>
        <w:pStyle w:val="NoSpacing"/>
        <w:tabs>
          <w:tab w:val="clear" w:pos="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  <w:lang w:val="sr-Cyrl-RS"/>
        </w:rPr>
      </w:pPr>
      <w:r>
        <w:rPr>
          <w:rFonts w:ascii="Times New Roman" w:hAnsi="Times New Roman"/>
          <w:sz w:val="22"/>
          <w:szCs w:val="22"/>
          <w:lang w:val="sr-Cyrl-RS"/>
        </w:rPr>
        <w:tab/>
      </w:r>
      <w:r w:rsidR="00E45B9C" w:rsidRPr="00E45B9C">
        <w:rPr>
          <w:rFonts w:ascii="Times New Roman" w:hAnsi="Times New Roman"/>
          <w:sz w:val="22"/>
          <w:szCs w:val="22"/>
          <w:lang w:val="sr-Cyrl-RS"/>
        </w:rPr>
        <w:t xml:space="preserve">„Сукоб интереса између наручиоца и привредног субјекта обухвата ситуације у којима представници наручиоца који су укључени у спровођење тог поступка или могу да утичу на исход тог поступка, имају директан или индиректан финансијски, економски или други приватни интерес, за који би се могло сматрати да доводи у питање њихову непристрасност и независност у том поступку. </w:t>
      </w:r>
    </w:p>
    <w:p w:rsidR="00B37AA2" w:rsidRDefault="00B37AA2" w:rsidP="00B37AA2">
      <w:pPr>
        <w:suppressAutoHyphens/>
        <w:spacing w:before="60" w:after="60" w:line="276" w:lineRule="auto"/>
        <w:ind w:left="-15" w:right="48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</w:p>
    <w:p w:rsidR="00E45B9C" w:rsidRDefault="00B37AA2" w:rsidP="00B37AA2">
      <w:pPr>
        <w:suppressAutoHyphens/>
        <w:spacing w:before="60" w:after="60" w:line="276" w:lineRule="auto"/>
        <w:ind w:left="-15" w:right="48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="00E45B9C" w:rsidRPr="00E45B9C">
        <w:rPr>
          <w:rFonts w:eastAsia="SimSun"/>
          <w:kern w:val="1"/>
          <w:sz w:val="22"/>
          <w:szCs w:val="22"/>
          <w:lang w:val="sr-Cyrl-CS" w:eastAsia="zh-CN" w:bidi="hi-IN"/>
        </w:rPr>
        <w:t xml:space="preserve">Сукоб интереса у смислу става 2. овог члана нарочито укључује следеће случајеве: </w:t>
      </w:r>
    </w:p>
    <w:p w:rsidR="00B37AA2" w:rsidRPr="00E45B9C" w:rsidRDefault="00B37AA2" w:rsidP="00B37AA2">
      <w:pPr>
        <w:suppressAutoHyphens/>
        <w:spacing w:before="60" w:after="60" w:line="276" w:lineRule="auto"/>
        <w:ind w:left="-15" w:right="48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</w:p>
    <w:p w:rsidR="00E45B9C" w:rsidRPr="00E45B9C" w:rsidRDefault="00E45B9C" w:rsidP="00B37AA2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  <w:r w:rsidRPr="004D628C">
        <w:rPr>
          <w:rFonts w:eastAsia="SimSun"/>
          <w:kern w:val="1"/>
          <w:sz w:val="22"/>
          <w:szCs w:val="22"/>
          <w:lang w:val="sr-Cyrl-CS" w:eastAsia="zh-CN" w:bidi="hi-IN"/>
        </w:rPr>
        <w:t>1)</w:t>
      </w:r>
      <w:r w:rsidRPr="004D628C">
        <w:rPr>
          <w:rFonts w:eastAsia="SimSun"/>
          <w:kern w:val="1"/>
          <w:sz w:val="22"/>
          <w:szCs w:val="22"/>
          <w:lang w:val="sr-Cyrl-CS" w:eastAsia="zh-CN" w:bidi="hi-IN"/>
        </w:rPr>
        <w:tab/>
      </w:r>
      <w:r w:rsidRPr="00E45B9C">
        <w:rPr>
          <w:rFonts w:eastAsia="SimSun"/>
          <w:kern w:val="1"/>
          <w:sz w:val="22"/>
          <w:szCs w:val="22"/>
          <w:lang w:val="sr-Cyrl-CS" w:eastAsia="zh-CN" w:bidi="hi-IN"/>
        </w:rPr>
        <w:t xml:space="preserve">ако представник наручиоца учествује у управљању привредног субјекта или </w:t>
      </w:r>
    </w:p>
    <w:p w:rsidR="00E45B9C" w:rsidRPr="00E45B9C" w:rsidRDefault="00E45B9C" w:rsidP="00B37AA2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  <w:r w:rsidRPr="004D628C">
        <w:rPr>
          <w:rFonts w:eastAsia="SimSun"/>
          <w:kern w:val="1"/>
          <w:sz w:val="22"/>
          <w:szCs w:val="22"/>
          <w:lang w:val="sr-Cyrl-CS" w:eastAsia="zh-CN" w:bidi="hi-IN"/>
        </w:rPr>
        <w:t>2)</w:t>
      </w:r>
      <w:r w:rsidR="00B37AA2">
        <w:rPr>
          <w:rFonts w:eastAsia="SimSun"/>
          <w:kern w:val="1"/>
          <w:sz w:val="22"/>
          <w:szCs w:val="22"/>
          <w:lang w:val="sr-Cyrl-RS" w:eastAsia="zh-CN" w:bidi="hi-IN"/>
        </w:rPr>
        <w:tab/>
      </w:r>
      <w:r w:rsidRPr="00E45B9C">
        <w:rPr>
          <w:rFonts w:eastAsia="SimSun"/>
          <w:kern w:val="1"/>
          <w:sz w:val="22"/>
          <w:szCs w:val="22"/>
          <w:lang w:val="sr-Cyrl-CS" w:eastAsia="zh-CN" w:bidi="hi-IN"/>
        </w:rPr>
        <w:t xml:space="preserve">ако представник наручиоца има више од 1% удела, односно акција привредног субјекта. </w:t>
      </w:r>
    </w:p>
    <w:p w:rsidR="00E45B9C" w:rsidRPr="00E45B9C" w:rsidRDefault="00E45B9C" w:rsidP="00B37AA2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</w:p>
    <w:p w:rsidR="00E45B9C" w:rsidRPr="00E45B9C" w:rsidRDefault="00B37AA2" w:rsidP="00B37AA2">
      <w:pPr>
        <w:suppressAutoHyphens/>
        <w:spacing w:before="60" w:after="60" w:line="276" w:lineRule="auto"/>
        <w:ind w:left="-15" w:right="48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  <w:r>
        <w:rPr>
          <w:rFonts w:eastAsia="SimSun"/>
          <w:kern w:val="1"/>
          <w:sz w:val="22"/>
          <w:szCs w:val="22"/>
          <w:lang w:val="sr-Cyrl-CS" w:eastAsia="zh-CN" w:bidi="hi-IN"/>
        </w:rPr>
        <w:tab/>
      </w:r>
      <w:r>
        <w:rPr>
          <w:rFonts w:eastAsia="SimSun"/>
          <w:kern w:val="1"/>
          <w:sz w:val="22"/>
          <w:szCs w:val="22"/>
          <w:lang w:val="sr-Cyrl-CS" w:eastAsia="zh-CN" w:bidi="hi-IN"/>
        </w:rPr>
        <w:tab/>
      </w:r>
      <w:r w:rsidR="00E45B9C" w:rsidRPr="00E45B9C">
        <w:rPr>
          <w:rFonts w:eastAsia="SimSun"/>
          <w:kern w:val="1"/>
          <w:sz w:val="22"/>
          <w:szCs w:val="22"/>
          <w:lang w:val="sr-Cyrl-CS" w:eastAsia="zh-CN" w:bidi="hi-IN"/>
        </w:rPr>
        <w:t>Привредним субјектом у смислу става 2. овог члана сматра се понуђач, члан групе понуђача и подизвођач.</w:t>
      </w:r>
      <w:r w:rsidR="004D628C">
        <w:rPr>
          <w:rFonts w:eastAsia="SimSun"/>
          <w:kern w:val="1"/>
          <w:sz w:val="22"/>
          <w:szCs w:val="22"/>
          <w:lang w:val="sr-Cyrl-CS" w:eastAsia="zh-CN" w:bidi="hi-IN"/>
        </w:rPr>
        <w:t>“.</w:t>
      </w:r>
      <w:r w:rsidR="00E45B9C" w:rsidRPr="00E45B9C">
        <w:rPr>
          <w:rFonts w:eastAsia="SimSun"/>
          <w:kern w:val="1"/>
          <w:sz w:val="22"/>
          <w:szCs w:val="22"/>
          <w:lang w:val="sr-Cyrl-CS" w:eastAsia="zh-CN" w:bidi="hi-IN"/>
        </w:rPr>
        <w:t xml:space="preserve"> </w:t>
      </w:r>
    </w:p>
    <w:p w:rsidR="00E45B9C" w:rsidRPr="00E45B9C" w:rsidRDefault="00E45B9C" w:rsidP="00B37AA2">
      <w:pPr>
        <w:widowControl w:val="0"/>
        <w:shd w:val="clear" w:color="auto" w:fill="FFFFFF"/>
        <w:autoSpaceDE w:val="0"/>
        <w:autoSpaceDN w:val="0"/>
        <w:adjustRightInd w:val="0"/>
        <w:spacing w:before="60" w:after="60" w:line="276" w:lineRule="auto"/>
        <w:jc w:val="both"/>
        <w:rPr>
          <w:rFonts w:eastAsia="SimSun"/>
          <w:kern w:val="1"/>
          <w:sz w:val="22"/>
          <w:szCs w:val="22"/>
          <w:lang w:val="sr-Cyrl-CS" w:eastAsia="zh-CN" w:bidi="hi-IN"/>
        </w:rPr>
      </w:pPr>
    </w:p>
    <w:p w:rsidR="00762DB0" w:rsidRDefault="00B37AA2" w:rsidP="00B37AA2">
      <w:pPr>
        <w:pStyle w:val="NoSpacing"/>
        <w:tabs>
          <w:tab w:val="clear" w:pos="0"/>
        </w:tabs>
        <w:spacing w:before="60" w:after="60" w:line="276" w:lineRule="auto"/>
        <w:jc w:val="both"/>
        <w:rPr>
          <w:rFonts w:ascii="Times New Roman" w:hAnsi="Times New Roman"/>
          <w:sz w:val="22"/>
          <w:szCs w:val="22"/>
          <w:lang w:val="sr-Cyrl-RS"/>
        </w:rPr>
      </w:pPr>
      <w:r>
        <w:rPr>
          <w:rFonts w:ascii="Times New Roman" w:hAnsi="Times New Roman"/>
          <w:sz w:val="22"/>
          <w:szCs w:val="22"/>
          <w:lang w:val="sr-Cyrl-RS"/>
        </w:rPr>
        <w:tab/>
      </w:r>
      <w:r>
        <w:rPr>
          <w:rFonts w:ascii="Times New Roman" w:hAnsi="Times New Roman"/>
          <w:sz w:val="22"/>
          <w:szCs w:val="22"/>
          <w:lang w:val="sr-Cyrl-RS"/>
        </w:rPr>
        <w:tab/>
      </w:r>
      <w:r w:rsidR="003269A2" w:rsidRPr="00E45B9C">
        <w:rPr>
          <w:rFonts w:ascii="Times New Roman" w:hAnsi="Times New Roman"/>
          <w:sz w:val="22"/>
          <w:szCs w:val="22"/>
          <w:lang w:val="sr-Cyrl-RS"/>
        </w:rPr>
        <w:t>Повезаним лицима у смислу ове изјаве, у складу с чл</w:t>
      </w:r>
      <w:r w:rsidR="00FA6F56" w:rsidRPr="00E45B9C">
        <w:rPr>
          <w:rFonts w:ascii="Times New Roman" w:hAnsi="Times New Roman"/>
          <w:sz w:val="22"/>
          <w:szCs w:val="22"/>
          <w:lang w:val="sr-Cyrl-RS"/>
        </w:rPr>
        <w:t>ан</w:t>
      </w:r>
      <w:r w:rsidR="001D1EB0" w:rsidRPr="00E45B9C">
        <w:rPr>
          <w:rFonts w:ascii="Times New Roman" w:hAnsi="Times New Roman"/>
          <w:sz w:val="22"/>
          <w:szCs w:val="22"/>
          <w:lang w:val="sr-Cyrl-RS"/>
        </w:rPr>
        <w:t>ом</w:t>
      </w:r>
      <w:r w:rsidR="003269A2" w:rsidRPr="00E45B9C">
        <w:rPr>
          <w:rFonts w:ascii="Times New Roman" w:hAnsi="Times New Roman"/>
          <w:sz w:val="22"/>
          <w:szCs w:val="22"/>
          <w:lang w:val="sr-Cyrl-RS"/>
        </w:rPr>
        <w:t xml:space="preserve"> </w:t>
      </w:r>
      <w:r w:rsidR="00177AAD" w:rsidRPr="00E45B9C">
        <w:rPr>
          <w:rFonts w:ascii="Times New Roman" w:hAnsi="Times New Roman"/>
          <w:sz w:val="22"/>
          <w:szCs w:val="22"/>
          <w:lang w:val="sr-Cyrl-RS"/>
        </w:rPr>
        <w:t>50.</w:t>
      </w:r>
      <w:r w:rsidR="003269A2" w:rsidRPr="00E45B9C">
        <w:rPr>
          <w:rFonts w:ascii="Times New Roman" w:hAnsi="Times New Roman"/>
          <w:sz w:val="22"/>
          <w:szCs w:val="22"/>
          <w:lang w:val="sr-Cyrl-RS"/>
        </w:rPr>
        <w:t xml:space="preserve"> Закона, сматрају се </w:t>
      </w:r>
      <w:r w:rsidR="00177AAD" w:rsidRPr="00E45B9C">
        <w:rPr>
          <w:rFonts w:ascii="Times New Roman" w:eastAsia="SimSun" w:hAnsi="Times New Roman"/>
          <w:kern w:val="1"/>
          <w:sz w:val="22"/>
          <w:szCs w:val="22"/>
          <w:lang w:eastAsia="zh-CN" w:bidi="hi-IN"/>
        </w:rPr>
        <w:t xml:space="preserve">лица која су у: крвном сродству у правој линији; побочном сродству закључно с трећим степеном сродства; </w:t>
      </w:r>
      <w:proofErr w:type="spellStart"/>
      <w:r w:rsidR="00177AAD" w:rsidRPr="00E45B9C">
        <w:rPr>
          <w:rFonts w:ascii="Times New Roman" w:eastAsia="SimSun" w:hAnsi="Times New Roman"/>
          <w:kern w:val="1"/>
          <w:sz w:val="22"/>
          <w:szCs w:val="22"/>
          <w:lang w:eastAsia="zh-CN" w:bidi="hi-IN"/>
        </w:rPr>
        <w:t>тазбинском</w:t>
      </w:r>
      <w:proofErr w:type="spellEnd"/>
      <w:r w:rsidR="00177AAD" w:rsidRPr="00E45B9C">
        <w:rPr>
          <w:rFonts w:ascii="Times New Roman" w:eastAsia="SimSun" w:hAnsi="Times New Roman"/>
          <w:kern w:val="1"/>
          <w:sz w:val="22"/>
          <w:szCs w:val="22"/>
          <w:lang w:eastAsia="zh-CN" w:bidi="hi-IN"/>
        </w:rPr>
        <w:t xml:space="preserve"> сродству закључно с другим степеном сродства; односу </w:t>
      </w:r>
      <w:proofErr w:type="spellStart"/>
      <w:r w:rsidR="00177AAD" w:rsidRPr="00E45B9C">
        <w:rPr>
          <w:rFonts w:ascii="Times New Roman" w:eastAsia="SimSun" w:hAnsi="Times New Roman"/>
          <w:kern w:val="1"/>
          <w:sz w:val="22"/>
          <w:szCs w:val="22"/>
          <w:lang w:eastAsia="zh-CN" w:bidi="hi-IN"/>
        </w:rPr>
        <w:t>усвојитеља</w:t>
      </w:r>
      <w:proofErr w:type="spellEnd"/>
      <w:r w:rsidR="00177AAD" w:rsidRPr="00E45B9C">
        <w:rPr>
          <w:rFonts w:ascii="Times New Roman" w:eastAsia="SimSun" w:hAnsi="Times New Roman"/>
          <w:kern w:val="1"/>
          <w:sz w:val="22"/>
          <w:szCs w:val="22"/>
          <w:lang w:eastAsia="zh-CN" w:bidi="hi-IN"/>
        </w:rPr>
        <w:t xml:space="preserve"> и усвојеника; браку, без обзира </w:t>
      </w:r>
      <w:r w:rsidR="004D628C">
        <w:rPr>
          <w:rFonts w:ascii="Times New Roman" w:eastAsia="SimSun" w:hAnsi="Times New Roman"/>
          <w:kern w:val="1"/>
          <w:sz w:val="22"/>
          <w:szCs w:val="22"/>
          <w:lang w:val="sr-Cyrl-RS" w:eastAsia="zh-CN" w:bidi="hi-IN"/>
        </w:rPr>
        <w:t xml:space="preserve">на то </w:t>
      </w:r>
      <w:r w:rsidR="00177AAD" w:rsidRPr="00E45B9C">
        <w:rPr>
          <w:rFonts w:ascii="Times New Roman" w:eastAsia="SimSun" w:hAnsi="Times New Roman"/>
          <w:kern w:val="1"/>
          <w:sz w:val="22"/>
          <w:szCs w:val="22"/>
          <w:lang w:eastAsia="zh-CN" w:bidi="hi-IN"/>
        </w:rPr>
        <w:t>да ли је брак престао или није; ванбрачној заједници; односу старатеља и штићеника</w:t>
      </w:r>
      <w:r w:rsidR="003269A2" w:rsidRPr="00E45B9C">
        <w:rPr>
          <w:rFonts w:ascii="Times New Roman" w:hAnsi="Times New Roman"/>
          <w:sz w:val="22"/>
          <w:szCs w:val="22"/>
          <w:lang w:val="sr-Cyrl-RS"/>
        </w:rPr>
        <w:t>.</w:t>
      </w:r>
    </w:p>
    <w:p w:rsidR="00CD1E84" w:rsidRDefault="00CD1E84" w:rsidP="00B37AA2">
      <w:pPr>
        <w:pStyle w:val="NoSpacing"/>
        <w:tabs>
          <w:tab w:val="clear" w:pos="0"/>
        </w:tabs>
        <w:spacing w:after="120" w:line="276" w:lineRule="auto"/>
        <w:ind w:firstLine="540"/>
        <w:jc w:val="both"/>
        <w:rPr>
          <w:rFonts w:ascii="Times New Roman" w:hAnsi="Times New Roman"/>
          <w:sz w:val="22"/>
          <w:szCs w:val="22"/>
          <w:lang w:val="sr-Cyrl-RS"/>
        </w:rPr>
      </w:pPr>
    </w:p>
    <w:p w:rsidR="00762DB0" w:rsidRPr="00E45B9C" w:rsidRDefault="00762DB0" w:rsidP="00B37AA2">
      <w:pPr>
        <w:pStyle w:val="BodyText3"/>
        <w:rPr>
          <w:sz w:val="22"/>
          <w:szCs w:val="22"/>
          <w:lang w:val="sr-Cyrl-RS"/>
        </w:rPr>
      </w:pPr>
      <w:r w:rsidRPr="00E45B9C">
        <w:rPr>
          <w:sz w:val="22"/>
          <w:szCs w:val="22"/>
          <w:lang w:val="sr-Cyrl-RS"/>
        </w:rPr>
        <w:t xml:space="preserve">              Датум</w:t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  <w:t xml:space="preserve">                                            </w:t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Latn-RS"/>
        </w:rPr>
        <w:t xml:space="preserve">      </w:t>
      </w:r>
      <w:bookmarkStart w:id="0" w:name="_GoBack"/>
      <w:bookmarkEnd w:id="0"/>
      <w:r w:rsidRPr="00E45B9C">
        <w:rPr>
          <w:sz w:val="22"/>
          <w:szCs w:val="22"/>
          <w:lang w:val="sr-Cyrl-RS"/>
        </w:rPr>
        <w:t>Потпис</w:t>
      </w:r>
    </w:p>
    <w:p w:rsidR="00762DB0" w:rsidRPr="00E45B9C" w:rsidRDefault="007851BF" w:rsidP="00B37AA2">
      <w:pPr>
        <w:pStyle w:val="BodyText3"/>
        <w:jc w:val="both"/>
        <w:rPr>
          <w:sz w:val="22"/>
          <w:szCs w:val="22"/>
          <w:lang w:val="sr-Cyrl-RS"/>
        </w:rPr>
      </w:pPr>
      <w:r w:rsidRPr="00E45B9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A1757E" wp14:editId="3A254D9F">
                <wp:simplePos x="0" y="0"/>
                <wp:positionH relativeFrom="column">
                  <wp:posOffset>4229100</wp:posOffset>
                </wp:positionH>
                <wp:positionV relativeFrom="paragraph">
                  <wp:posOffset>224790</wp:posOffset>
                </wp:positionV>
                <wp:extent cx="1447800" cy="0"/>
                <wp:effectExtent l="9525" t="5715" r="9525" b="1333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F08CF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7.7pt" to="447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">
                <v:stroke dashstyle="1 1" endcap="round"/>
              </v:line>
            </w:pict>
          </mc:Fallback>
        </mc:AlternateContent>
      </w:r>
      <w:r w:rsidRPr="00E45B9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1FA75A" wp14:editId="0D63F254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1447800" cy="0"/>
                <wp:effectExtent l="9525" t="5715" r="9525" b="133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1F988D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7pt" to="114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D2NJQ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">
                <v:stroke dashstyle="1 1" endcap="round"/>
              </v:line>
            </w:pict>
          </mc:Fallback>
        </mc:AlternateContent>
      </w:r>
    </w:p>
    <w:p w:rsidR="00762DB0" w:rsidRPr="00E45B9C" w:rsidRDefault="00762DB0" w:rsidP="00B37AA2">
      <w:pPr>
        <w:pStyle w:val="BodyText3"/>
        <w:jc w:val="both"/>
        <w:rPr>
          <w:i/>
          <w:sz w:val="22"/>
          <w:szCs w:val="22"/>
          <w:lang w:val="sr-Cyrl-RS"/>
        </w:rPr>
      </w:pPr>
      <w:r w:rsidRPr="00E45B9C">
        <w:rPr>
          <w:sz w:val="22"/>
          <w:szCs w:val="22"/>
          <w:lang w:val="sr-Cyrl-RS"/>
        </w:rPr>
        <w:t xml:space="preserve">    </w:t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Pr="00E45B9C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B37AA2">
        <w:rPr>
          <w:sz w:val="22"/>
          <w:szCs w:val="22"/>
          <w:lang w:val="sr-Cyrl-RS"/>
        </w:rPr>
        <w:tab/>
      </w:r>
      <w:r w:rsidR="0021511B" w:rsidRPr="00E45B9C">
        <w:rPr>
          <w:i/>
          <w:sz w:val="22"/>
          <w:szCs w:val="22"/>
          <w:lang w:val="sr-Cyrl-RS"/>
        </w:rPr>
        <w:t>(и</w:t>
      </w:r>
      <w:r w:rsidRPr="00E45B9C">
        <w:rPr>
          <w:i/>
          <w:sz w:val="22"/>
          <w:szCs w:val="22"/>
          <w:lang w:val="sr-Cyrl-RS"/>
        </w:rPr>
        <w:t>ме и презиме</w:t>
      </w:r>
      <w:r w:rsidR="0021511B" w:rsidRPr="00E45B9C">
        <w:rPr>
          <w:i/>
          <w:sz w:val="22"/>
          <w:szCs w:val="22"/>
          <w:lang w:val="sr-Cyrl-RS"/>
        </w:rPr>
        <w:t>)</w:t>
      </w:r>
    </w:p>
    <w:p w:rsidR="00762DB0" w:rsidRPr="00E45B9C" w:rsidRDefault="00762DB0" w:rsidP="00B37AA2">
      <w:pPr>
        <w:spacing w:after="120"/>
        <w:ind w:firstLine="720"/>
        <w:rPr>
          <w:bCs/>
          <w:sz w:val="22"/>
          <w:szCs w:val="22"/>
          <w:lang w:val="sr-Cyrl-RS"/>
        </w:rPr>
      </w:pPr>
    </w:p>
    <w:sectPr w:rsidR="00762DB0" w:rsidRPr="00E45B9C" w:rsidSect="00C23263">
      <w:headerReference w:type="default" r:id="rId8"/>
      <w:pgSz w:w="12240" w:h="15840"/>
      <w:pgMar w:top="993" w:right="1134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626" w:rsidRDefault="003B5626" w:rsidP="00DB1F02">
      <w:r>
        <w:separator/>
      </w:r>
    </w:p>
  </w:endnote>
  <w:endnote w:type="continuationSeparator" w:id="0">
    <w:p w:rsidR="003B5626" w:rsidRDefault="003B5626" w:rsidP="00DB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626" w:rsidRDefault="003B5626" w:rsidP="00DB1F02">
      <w:r>
        <w:separator/>
      </w:r>
    </w:p>
  </w:footnote>
  <w:footnote w:type="continuationSeparator" w:id="0">
    <w:p w:rsidR="003B5626" w:rsidRDefault="003B5626" w:rsidP="00DB1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F02" w:rsidRPr="00B37AA2" w:rsidRDefault="00DB1F02" w:rsidP="00DB1F02">
    <w:pPr>
      <w:pStyle w:val="Header"/>
      <w:jc w:val="right"/>
      <w:rPr>
        <w:b/>
        <w:sz w:val="22"/>
        <w:szCs w:val="22"/>
        <w:lang w:val="sr-Cyrl-RS"/>
      </w:rPr>
    </w:pPr>
    <w:proofErr w:type="spellStart"/>
    <w:r w:rsidRPr="00B37AA2">
      <w:rPr>
        <w:b/>
        <w:sz w:val="22"/>
        <w:szCs w:val="22"/>
      </w:rPr>
      <w:t>Образац</w:t>
    </w:r>
    <w:proofErr w:type="spellEnd"/>
    <w:r w:rsidRPr="00B37AA2">
      <w:rPr>
        <w:b/>
        <w:sz w:val="22"/>
        <w:szCs w:val="22"/>
      </w:rPr>
      <w:t xml:space="preserve"> </w:t>
    </w:r>
    <w:r w:rsidR="004D628C" w:rsidRPr="00B37AA2">
      <w:rPr>
        <w:b/>
        <w:sz w:val="22"/>
        <w:szCs w:val="22"/>
        <w:lang w:val="sr-Cyrl-R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76BF"/>
    <w:multiLevelType w:val="hybridMultilevel"/>
    <w:tmpl w:val="6310BE4A"/>
    <w:lvl w:ilvl="0" w:tplc="BBC4E672">
      <w:start w:val="5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04189"/>
    <w:multiLevelType w:val="multilevel"/>
    <w:tmpl w:val="21AAEBD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" w15:restartNumberingAfterBreak="0">
    <w:nsid w:val="0E172B24"/>
    <w:multiLevelType w:val="multilevel"/>
    <w:tmpl w:val="310E459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" w15:restartNumberingAfterBreak="0">
    <w:nsid w:val="13CD639F"/>
    <w:multiLevelType w:val="hybridMultilevel"/>
    <w:tmpl w:val="23586EF4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B47332"/>
    <w:multiLevelType w:val="hybridMultilevel"/>
    <w:tmpl w:val="E80E11B8"/>
    <w:lvl w:ilvl="0" w:tplc="983224A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7106655"/>
    <w:multiLevelType w:val="hybridMultilevel"/>
    <w:tmpl w:val="6268B1D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003133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1D737F0D"/>
    <w:multiLevelType w:val="multilevel"/>
    <w:tmpl w:val="F5D800AE"/>
    <w:lvl w:ilvl="0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8" w15:restartNumberingAfterBreak="0">
    <w:nsid w:val="1E2A6872"/>
    <w:multiLevelType w:val="multilevel"/>
    <w:tmpl w:val="C722FA9A"/>
    <w:lvl w:ilvl="0">
      <w:start w:val="1"/>
      <w:numFmt w:val="decimal"/>
      <w:lvlText w:val="7.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21AE58FB"/>
    <w:multiLevelType w:val="hybridMultilevel"/>
    <w:tmpl w:val="B9C0A828"/>
    <w:lvl w:ilvl="0" w:tplc="89B45900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165D0"/>
    <w:multiLevelType w:val="hybridMultilevel"/>
    <w:tmpl w:val="6268B1D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FFB6E68"/>
    <w:multiLevelType w:val="hybridMultilevel"/>
    <w:tmpl w:val="F20AFE40"/>
    <w:lvl w:ilvl="0" w:tplc="C480E384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90670A"/>
    <w:multiLevelType w:val="hybridMultilevel"/>
    <w:tmpl w:val="5B02C02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8D0AFE"/>
    <w:multiLevelType w:val="hybridMultilevel"/>
    <w:tmpl w:val="B4C0BB20"/>
    <w:lvl w:ilvl="0" w:tplc="281A000F">
      <w:start w:val="1"/>
      <w:numFmt w:val="decimal"/>
      <w:lvlText w:val="%1."/>
      <w:lvlJc w:val="left"/>
      <w:pPr>
        <w:ind w:left="1066" w:hanging="360"/>
      </w:pPr>
    </w:lvl>
    <w:lvl w:ilvl="1" w:tplc="281A0019" w:tentative="1">
      <w:start w:val="1"/>
      <w:numFmt w:val="lowerLetter"/>
      <w:lvlText w:val="%2."/>
      <w:lvlJc w:val="left"/>
      <w:pPr>
        <w:ind w:left="1786" w:hanging="360"/>
      </w:pPr>
    </w:lvl>
    <w:lvl w:ilvl="2" w:tplc="281A001B" w:tentative="1">
      <w:start w:val="1"/>
      <w:numFmt w:val="lowerRoman"/>
      <w:lvlText w:val="%3."/>
      <w:lvlJc w:val="right"/>
      <w:pPr>
        <w:ind w:left="2506" w:hanging="180"/>
      </w:pPr>
    </w:lvl>
    <w:lvl w:ilvl="3" w:tplc="281A000F" w:tentative="1">
      <w:start w:val="1"/>
      <w:numFmt w:val="decimal"/>
      <w:lvlText w:val="%4."/>
      <w:lvlJc w:val="left"/>
      <w:pPr>
        <w:ind w:left="3226" w:hanging="360"/>
      </w:pPr>
    </w:lvl>
    <w:lvl w:ilvl="4" w:tplc="281A0019" w:tentative="1">
      <w:start w:val="1"/>
      <w:numFmt w:val="lowerLetter"/>
      <w:lvlText w:val="%5."/>
      <w:lvlJc w:val="left"/>
      <w:pPr>
        <w:ind w:left="3946" w:hanging="360"/>
      </w:pPr>
    </w:lvl>
    <w:lvl w:ilvl="5" w:tplc="281A001B" w:tentative="1">
      <w:start w:val="1"/>
      <w:numFmt w:val="lowerRoman"/>
      <w:lvlText w:val="%6."/>
      <w:lvlJc w:val="right"/>
      <w:pPr>
        <w:ind w:left="4666" w:hanging="180"/>
      </w:pPr>
    </w:lvl>
    <w:lvl w:ilvl="6" w:tplc="281A000F" w:tentative="1">
      <w:start w:val="1"/>
      <w:numFmt w:val="decimal"/>
      <w:lvlText w:val="%7."/>
      <w:lvlJc w:val="left"/>
      <w:pPr>
        <w:ind w:left="5386" w:hanging="360"/>
      </w:pPr>
    </w:lvl>
    <w:lvl w:ilvl="7" w:tplc="281A0019" w:tentative="1">
      <w:start w:val="1"/>
      <w:numFmt w:val="lowerLetter"/>
      <w:lvlText w:val="%8."/>
      <w:lvlJc w:val="left"/>
      <w:pPr>
        <w:ind w:left="6106" w:hanging="360"/>
      </w:pPr>
    </w:lvl>
    <w:lvl w:ilvl="8" w:tplc="281A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218551D"/>
    <w:multiLevelType w:val="hybridMultilevel"/>
    <w:tmpl w:val="508C5C40"/>
    <w:lvl w:ilvl="0" w:tplc="33FE16C8">
      <w:numFmt w:val="bullet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 w15:restartNumberingAfterBreak="0">
    <w:nsid w:val="423B2498"/>
    <w:multiLevelType w:val="hybridMultilevel"/>
    <w:tmpl w:val="34284336"/>
    <w:lvl w:ilvl="0" w:tplc="281A0011">
      <w:start w:val="1"/>
      <w:numFmt w:val="decimal"/>
      <w:lvlText w:val="%1)"/>
      <w:lvlJc w:val="left"/>
      <w:pPr>
        <w:ind w:left="1066" w:hanging="360"/>
      </w:pPr>
    </w:lvl>
    <w:lvl w:ilvl="1" w:tplc="281A0019" w:tentative="1">
      <w:start w:val="1"/>
      <w:numFmt w:val="lowerLetter"/>
      <w:lvlText w:val="%2."/>
      <w:lvlJc w:val="left"/>
      <w:pPr>
        <w:ind w:left="1786" w:hanging="360"/>
      </w:pPr>
    </w:lvl>
    <w:lvl w:ilvl="2" w:tplc="281A001B" w:tentative="1">
      <w:start w:val="1"/>
      <w:numFmt w:val="lowerRoman"/>
      <w:lvlText w:val="%3."/>
      <w:lvlJc w:val="right"/>
      <w:pPr>
        <w:ind w:left="2506" w:hanging="180"/>
      </w:pPr>
    </w:lvl>
    <w:lvl w:ilvl="3" w:tplc="281A000F" w:tentative="1">
      <w:start w:val="1"/>
      <w:numFmt w:val="decimal"/>
      <w:lvlText w:val="%4."/>
      <w:lvlJc w:val="left"/>
      <w:pPr>
        <w:ind w:left="3226" w:hanging="360"/>
      </w:pPr>
    </w:lvl>
    <w:lvl w:ilvl="4" w:tplc="281A0019" w:tentative="1">
      <w:start w:val="1"/>
      <w:numFmt w:val="lowerLetter"/>
      <w:lvlText w:val="%5."/>
      <w:lvlJc w:val="left"/>
      <w:pPr>
        <w:ind w:left="3946" w:hanging="360"/>
      </w:pPr>
    </w:lvl>
    <w:lvl w:ilvl="5" w:tplc="281A001B" w:tentative="1">
      <w:start w:val="1"/>
      <w:numFmt w:val="lowerRoman"/>
      <w:lvlText w:val="%6."/>
      <w:lvlJc w:val="right"/>
      <w:pPr>
        <w:ind w:left="4666" w:hanging="180"/>
      </w:pPr>
    </w:lvl>
    <w:lvl w:ilvl="6" w:tplc="281A000F" w:tentative="1">
      <w:start w:val="1"/>
      <w:numFmt w:val="decimal"/>
      <w:lvlText w:val="%7."/>
      <w:lvlJc w:val="left"/>
      <w:pPr>
        <w:ind w:left="5386" w:hanging="360"/>
      </w:pPr>
    </w:lvl>
    <w:lvl w:ilvl="7" w:tplc="281A0019" w:tentative="1">
      <w:start w:val="1"/>
      <w:numFmt w:val="lowerLetter"/>
      <w:lvlText w:val="%8."/>
      <w:lvlJc w:val="left"/>
      <w:pPr>
        <w:ind w:left="6106" w:hanging="360"/>
      </w:pPr>
    </w:lvl>
    <w:lvl w:ilvl="8" w:tplc="281A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 w15:restartNumberingAfterBreak="0">
    <w:nsid w:val="44BE0126"/>
    <w:multiLevelType w:val="hybridMultilevel"/>
    <w:tmpl w:val="978091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D7F46A8"/>
    <w:multiLevelType w:val="hybridMultilevel"/>
    <w:tmpl w:val="6268B1D6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12B1A91"/>
    <w:multiLevelType w:val="hybridMultilevel"/>
    <w:tmpl w:val="C3B46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4577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F63F98"/>
    <w:multiLevelType w:val="hybridMultilevel"/>
    <w:tmpl w:val="34284336"/>
    <w:lvl w:ilvl="0" w:tplc="281A0011">
      <w:start w:val="1"/>
      <w:numFmt w:val="decimal"/>
      <w:lvlText w:val="%1)"/>
      <w:lvlJc w:val="left"/>
      <w:pPr>
        <w:ind w:left="1066" w:hanging="360"/>
      </w:pPr>
    </w:lvl>
    <w:lvl w:ilvl="1" w:tplc="281A0019" w:tentative="1">
      <w:start w:val="1"/>
      <w:numFmt w:val="lowerLetter"/>
      <w:lvlText w:val="%2."/>
      <w:lvlJc w:val="left"/>
      <w:pPr>
        <w:ind w:left="1786" w:hanging="360"/>
      </w:pPr>
    </w:lvl>
    <w:lvl w:ilvl="2" w:tplc="281A001B" w:tentative="1">
      <w:start w:val="1"/>
      <w:numFmt w:val="lowerRoman"/>
      <w:lvlText w:val="%3."/>
      <w:lvlJc w:val="right"/>
      <w:pPr>
        <w:ind w:left="2506" w:hanging="180"/>
      </w:pPr>
    </w:lvl>
    <w:lvl w:ilvl="3" w:tplc="281A000F" w:tentative="1">
      <w:start w:val="1"/>
      <w:numFmt w:val="decimal"/>
      <w:lvlText w:val="%4."/>
      <w:lvlJc w:val="left"/>
      <w:pPr>
        <w:ind w:left="3226" w:hanging="360"/>
      </w:pPr>
    </w:lvl>
    <w:lvl w:ilvl="4" w:tplc="281A0019" w:tentative="1">
      <w:start w:val="1"/>
      <w:numFmt w:val="lowerLetter"/>
      <w:lvlText w:val="%5."/>
      <w:lvlJc w:val="left"/>
      <w:pPr>
        <w:ind w:left="3946" w:hanging="360"/>
      </w:pPr>
    </w:lvl>
    <w:lvl w:ilvl="5" w:tplc="281A001B" w:tentative="1">
      <w:start w:val="1"/>
      <w:numFmt w:val="lowerRoman"/>
      <w:lvlText w:val="%6."/>
      <w:lvlJc w:val="right"/>
      <w:pPr>
        <w:ind w:left="4666" w:hanging="180"/>
      </w:pPr>
    </w:lvl>
    <w:lvl w:ilvl="6" w:tplc="281A000F" w:tentative="1">
      <w:start w:val="1"/>
      <w:numFmt w:val="decimal"/>
      <w:lvlText w:val="%7."/>
      <w:lvlJc w:val="left"/>
      <w:pPr>
        <w:ind w:left="5386" w:hanging="360"/>
      </w:pPr>
    </w:lvl>
    <w:lvl w:ilvl="7" w:tplc="281A0019" w:tentative="1">
      <w:start w:val="1"/>
      <w:numFmt w:val="lowerLetter"/>
      <w:lvlText w:val="%8."/>
      <w:lvlJc w:val="left"/>
      <w:pPr>
        <w:ind w:left="6106" w:hanging="360"/>
      </w:pPr>
    </w:lvl>
    <w:lvl w:ilvl="8" w:tplc="281A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 w15:restartNumberingAfterBreak="0">
    <w:nsid w:val="62DF5B68"/>
    <w:multiLevelType w:val="hybridMultilevel"/>
    <w:tmpl w:val="B7F0F700"/>
    <w:lvl w:ilvl="0" w:tplc="0409001B">
      <w:start w:val="1"/>
      <w:numFmt w:val="lowerRoman"/>
      <w:lvlText w:val="%1."/>
      <w:lvlJc w:val="righ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90838B1"/>
    <w:multiLevelType w:val="hybridMultilevel"/>
    <w:tmpl w:val="EE3ADAFE"/>
    <w:lvl w:ilvl="0" w:tplc="9716A41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  <w:u w:val="none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EA0BD3"/>
    <w:multiLevelType w:val="hybridMultilevel"/>
    <w:tmpl w:val="A1A6D592"/>
    <w:lvl w:ilvl="0" w:tplc="CE86818E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FD32AA"/>
    <w:multiLevelType w:val="multilevel"/>
    <w:tmpl w:val="C722FA9A"/>
    <w:lvl w:ilvl="0">
      <w:start w:val="1"/>
      <w:numFmt w:val="decimal"/>
      <w:lvlText w:val="7.%1."/>
      <w:lvlJc w:val="righ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5" w15:restartNumberingAfterBreak="0">
    <w:nsid w:val="7E6F428F"/>
    <w:multiLevelType w:val="hybridMultilevel"/>
    <w:tmpl w:val="5FACB1C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3"/>
  </w:num>
  <w:num w:numId="7">
    <w:abstractNumId w:val="15"/>
  </w:num>
  <w:num w:numId="8">
    <w:abstractNumId w:val="20"/>
  </w:num>
  <w:num w:numId="9">
    <w:abstractNumId w:val="14"/>
  </w:num>
  <w:num w:numId="10">
    <w:abstractNumId w:val="0"/>
  </w:num>
  <w:num w:numId="11">
    <w:abstractNumId w:val="16"/>
  </w:num>
  <w:num w:numId="12">
    <w:abstractNumId w:val="11"/>
  </w:num>
  <w:num w:numId="13">
    <w:abstractNumId w:val="10"/>
  </w:num>
  <w:num w:numId="14">
    <w:abstractNumId w:val="21"/>
  </w:num>
  <w:num w:numId="15">
    <w:abstractNumId w:val="6"/>
  </w:num>
  <w:num w:numId="16">
    <w:abstractNumId w:val="19"/>
  </w:num>
  <w:num w:numId="17">
    <w:abstractNumId w:val="8"/>
  </w:num>
  <w:num w:numId="18">
    <w:abstractNumId w:val="9"/>
  </w:num>
  <w:num w:numId="19">
    <w:abstractNumId w:val="24"/>
  </w:num>
  <w:num w:numId="20">
    <w:abstractNumId w:val="17"/>
  </w:num>
  <w:num w:numId="21">
    <w:abstractNumId w:val="7"/>
  </w:num>
  <w:num w:numId="22">
    <w:abstractNumId w:val="2"/>
  </w:num>
  <w:num w:numId="23">
    <w:abstractNumId w:val="5"/>
  </w:num>
  <w:num w:numId="24">
    <w:abstractNumId w:val="3"/>
  </w:num>
  <w:num w:numId="25">
    <w:abstractNumId w:val="1"/>
  </w:num>
  <w:num w:numId="26">
    <w:abstractNumId w:val="1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BF"/>
    <w:rsid w:val="00001031"/>
    <w:rsid w:val="00004333"/>
    <w:rsid w:val="00010727"/>
    <w:rsid w:val="00016D3D"/>
    <w:rsid w:val="000201AC"/>
    <w:rsid w:val="000216BD"/>
    <w:rsid w:val="00022433"/>
    <w:rsid w:val="000269AF"/>
    <w:rsid w:val="00027C6C"/>
    <w:rsid w:val="00031DE6"/>
    <w:rsid w:val="00034019"/>
    <w:rsid w:val="00036D63"/>
    <w:rsid w:val="000426E2"/>
    <w:rsid w:val="00043097"/>
    <w:rsid w:val="00044315"/>
    <w:rsid w:val="000460D6"/>
    <w:rsid w:val="00046798"/>
    <w:rsid w:val="00046BBF"/>
    <w:rsid w:val="00052CD0"/>
    <w:rsid w:val="00053A19"/>
    <w:rsid w:val="00056FF4"/>
    <w:rsid w:val="00057615"/>
    <w:rsid w:val="00067922"/>
    <w:rsid w:val="00077651"/>
    <w:rsid w:val="00080071"/>
    <w:rsid w:val="0008169F"/>
    <w:rsid w:val="00081AEB"/>
    <w:rsid w:val="00082075"/>
    <w:rsid w:val="000821BD"/>
    <w:rsid w:val="00086578"/>
    <w:rsid w:val="00087A04"/>
    <w:rsid w:val="000925F7"/>
    <w:rsid w:val="000A0562"/>
    <w:rsid w:val="000A1B25"/>
    <w:rsid w:val="000A2121"/>
    <w:rsid w:val="000A3187"/>
    <w:rsid w:val="000A528C"/>
    <w:rsid w:val="000A58F9"/>
    <w:rsid w:val="000B0BA6"/>
    <w:rsid w:val="000B247D"/>
    <w:rsid w:val="000B5986"/>
    <w:rsid w:val="000B7D89"/>
    <w:rsid w:val="000C1287"/>
    <w:rsid w:val="000C2AE1"/>
    <w:rsid w:val="000D217A"/>
    <w:rsid w:val="000D2CD6"/>
    <w:rsid w:val="000D31D4"/>
    <w:rsid w:val="000D54B4"/>
    <w:rsid w:val="000E13B6"/>
    <w:rsid w:val="000E19E5"/>
    <w:rsid w:val="000E4302"/>
    <w:rsid w:val="000E4BEC"/>
    <w:rsid w:val="000F45F0"/>
    <w:rsid w:val="00101912"/>
    <w:rsid w:val="00103A16"/>
    <w:rsid w:val="00104D09"/>
    <w:rsid w:val="0010760E"/>
    <w:rsid w:val="00107A35"/>
    <w:rsid w:val="001103CD"/>
    <w:rsid w:val="00114894"/>
    <w:rsid w:val="00115106"/>
    <w:rsid w:val="0011714A"/>
    <w:rsid w:val="00122945"/>
    <w:rsid w:val="0012572A"/>
    <w:rsid w:val="001307B1"/>
    <w:rsid w:val="001329EF"/>
    <w:rsid w:val="001347DD"/>
    <w:rsid w:val="00135809"/>
    <w:rsid w:val="001422BD"/>
    <w:rsid w:val="00142B90"/>
    <w:rsid w:val="00142F98"/>
    <w:rsid w:val="00144820"/>
    <w:rsid w:val="00144E6A"/>
    <w:rsid w:val="0014600E"/>
    <w:rsid w:val="001468EE"/>
    <w:rsid w:val="00147A60"/>
    <w:rsid w:val="0015028D"/>
    <w:rsid w:val="001548AF"/>
    <w:rsid w:val="00157E6A"/>
    <w:rsid w:val="001614B8"/>
    <w:rsid w:val="001631D7"/>
    <w:rsid w:val="00165B6C"/>
    <w:rsid w:val="00166219"/>
    <w:rsid w:val="001709D0"/>
    <w:rsid w:val="001763B3"/>
    <w:rsid w:val="00177AAD"/>
    <w:rsid w:val="00184ED9"/>
    <w:rsid w:val="00185D5B"/>
    <w:rsid w:val="00186959"/>
    <w:rsid w:val="00192C9A"/>
    <w:rsid w:val="00192EFB"/>
    <w:rsid w:val="001A1E40"/>
    <w:rsid w:val="001A27D8"/>
    <w:rsid w:val="001A33A8"/>
    <w:rsid w:val="001B25C4"/>
    <w:rsid w:val="001B2DE5"/>
    <w:rsid w:val="001C0B3A"/>
    <w:rsid w:val="001C0F51"/>
    <w:rsid w:val="001C135C"/>
    <w:rsid w:val="001C3FE7"/>
    <w:rsid w:val="001C47EA"/>
    <w:rsid w:val="001C61AD"/>
    <w:rsid w:val="001C78E5"/>
    <w:rsid w:val="001D0C38"/>
    <w:rsid w:val="001D14F9"/>
    <w:rsid w:val="001D1EB0"/>
    <w:rsid w:val="001D3C24"/>
    <w:rsid w:val="001D7341"/>
    <w:rsid w:val="001D7CBA"/>
    <w:rsid w:val="001E0FDA"/>
    <w:rsid w:val="001E2399"/>
    <w:rsid w:val="001E3291"/>
    <w:rsid w:val="001E342B"/>
    <w:rsid w:val="001E3C18"/>
    <w:rsid w:val="001E4DFE"/>
    <w:rsid w:val="001E7317"/>
    <w:rsid w:val="001E7C5F"/>
    <w:rsid w:val="001F108A"/>
    <w:rsid w:val="001F1868"/>
    <w:rsid w:val="001F1D07"/>
    <w:rsid w:val="001F2ADC"/>
    <w:rsid w:val="001F2CB6"/>
    <w:rsid w:val="002022FD"/>
    <w:rsid w:val="00204C94"/>
    <w:rsid w:val="00206809"/>
    <w:rsid w:val="00207B2E"/>
    <w:rsid w:val="0021167B"/>
    <w:rsid w:val="002123C0"/>
    <w:rsid w:val="002123F1"/>
    <w:rsid w:val="00212C2A"/>
    <w:rsid w:val="0021511B"/>
    <w:rsid w:val="00216301"/>
    <w:rsid w:val="00216B80"/>
    <w:rsid w:val="00220EF3"/>
    <w:rsid w:val="002216EC"/>
    <w:rsid w:val="002318E2"/>
    <w:rsid w:val="002322D3"/>
    <w:rsid w:val="00233B6C"/>
    <w:rsid w:val="00234215"/>
    <w:rsid w:val="00234439"/>
    <w:rsid w:val="002350DB"/>
    <w:rsid w:val="00237039"/>
    <w:rsid w:val="00237A01"/>
    <w:rsid w:val="00237F73"/>
    <w:rsid w:val="002427E1"/>
    <w:rsid w:val="002451B8"/>
    <w:rsid w:val="0024671E"/>
    <w:rsid w:val="00246CC0"/>
    <w:rsid w:val="00253540"/>
    <w:rsid w:val="00255DF6"/>
    <w:rsid w:val="0026084F"/>
    <w:rsid w:val="00261951"/>
    <w:rsid w:val="0026595F"/>
    <w:rsid w:val="002663FA"/>
    <w:rsid w:val="0026655C"/>
    <w:rsid w:val="00267E44"/>
    <w:rsid w:val="00270867"/>
    <w:rsid w:val="00273096"/>
    <w:rsid w:val="00273161"/>
    <w:rsid w:val="00275DB2"/>
    <w:rsid w:val="00277E75"/>
    <w:rsid w:val="002806EE"/>
    <w:rsid w:val="00282416"/>
    <w:rsid w:val="002847B2"/>
    <w:rsid w:val="00287A94"/>
    <w:rsid w:val="0029227C"/>
    <w:rsid w:val="002A0DF2"/>
    <w:rsid w:val="002A1E73"/>
    <w:rsid w:val="002A25AD"/>
    <w:rsid w:val="002A4726"/>
    <w:rsid w:val="002A505F"/>
    <w:rsid w:val="002A7C54"/>
    <w:rsid w:val="002B0526"/>
    <w:rsid w:val="002B116B"/>
    <w:rsid w:val="002B266D"/>
    <w:rsid w:val="002B4647"/>
    <w:rsid w:val="002B64B4"/>
    <w:rsid w:val="002B676C"/>
    <w:rsid w:val="002C0DD9"/>
    <w:rsid w:val="002C104B"/>
    <w:rsid w:val="002C2AE5"/>
    <w:rsid w:val="002C2EBD"/>
    <w:rsid w:val="002C4638"/>
    <w:rsid w:val="002C49F4"/>
    <w:rsid w:val="002D2B9D"/>
    <w:rsid w:val="002D35BC"/>
    <w:rsid w:val="002D48F0"/>
    <w:rsid w:val="002D6864"/>
    <w:rsid w:val="002D77F9"/>
    <w:rsid w:val="002E3CFE"/>
    <w:rsid w:val="002E3FB0"/>
    <w:rsid w:val="002E6906"/>
    <w:rsid w:val="002E77E8"/>
    <w:rsid w:val="002F4CD7"/>
    <w:rsid w:val="002F667A"/>
    <w:rsid w:val="00301DB7"/>
    <w:rsid w:val="003045C8"/>
    <w:rsid w:val="00304992"/>
    <w:rsid w:val="003054C4"/>
    <w:rsid w:val="00312BD0"/>
    <w:rsid w:val="00313B22"/>
    <w:rsid w:val="00320950"/>
    <w:rsid w:val="00323EF2"/>
    <w:rsid w:val="00326233"/>
    <w:rsid w:val="003269A2"/>
    <w:rsid w:val="0033008E"/>
    <w:rsid w:val="003311BA"/>
    <w:rsid w:val="00333387"/>
    <w:rsid w:val="00341828"/>
    <w:rsid w:val="00343807"/>
    <w:rsid w:val="00345562"/>
    <w:rsid w:val="00347738"/>
    <w:rsid w:val="00350BBC"/>
    <w:rsid w:val="00353CE5"/>
    <w:rsid w:val="00354754"/>
    <w:rsid w:val="00355F77"/>
    <w:rsid w:val="00360C8C"/>
    <w:rsid w:val="003652C7"/>
    <w:rsid w:val="00367C32"/>
    <w:rsid w:val="00367F77"/>
    <w:rsid w:val="003706BE"/>
    <w:rsid w:val="00370A34"/>
    <w:rsid w:val="00371346"/>
    <w:rsid w:val="003849CE"/>
    <w:rsid w:val="003852B4"/>
    <w:rsid w:val="00385632"/>
    <w:rsid w:val="003859C6"/>
    <w:rsid w:val="003862F2"/>
    <w:rsid w:val="003864D9"/>
    <w:rsid w:val="003966B8"/>
    <w:rsid w:val="003A2D8B"/>
    <w:rsid w:val="003A3EC7"/>
    <w:rsid w:val="003A61D1"/>
    <w:rsid w:val="003A7851"/>
    <w:rsid w:val="003A7ADF"/>
    <w:rsid w:val="003B26BB"/>
    <w:rsid w:val="003B4A51"/>
    <w:rsid w:val="003B5626"/>
    <w:rsid w:val="003B5E27"/>
    <w:rsid w:val="003B7B05"/>
    <w:rsid w:val="003C1C00"/>
    <w:rsid w:val="003C3F40"/>
    <w:rsid w:val="003C4F86"/>
    <w:rsid w:val="003C64B8"/>
    <w:rsid w:val="003C6771"/>
    <w:rsid w:val="003C7D6B"/>
    <w:rsid w:val="003D2D5D"/>
    <w:rsid w:val="003E23FE"/>
    <w:rsid w:val="003E42C8"/>
    <w:rsid w:val="003E5D40"/>
    <w:rsid w:val="003F114C"/>
    <w:rsid w:val="003F5447"/>
    <w:rsid w:val="0040161F"/>
    <w:rsid w:val="00403BF8"/>
    <w:rsid w:val="004049E2"/>
    <w:rsid w:val="00404EA1"/>
    <w:rsid w:val="00404F51"/>
    <w:rsid w:val="0041346E"/>
    <w:rsid w:val="00416904"/>
    <w:rsid w:val="00422E54"/>
    <w:rsid w:val="0042387D"/>
    <w:rsid w:val="0042409F"/>
    <w:rsid w:val="004276EF"/>
    <w:rsid w:val="004302F3"/>
    <w:rsid w:val="004303B0"/>
    <w:rsid w:val="0044276C"/>
    <w:rsid w:val="00442D97"/>
    <w:rsid w:val="004442BB"/>
    <w:rsid w:val="00447E74"/>
    <w:rsid w:val="004519CE"/>
    <w:rsid w:val="00456378"/>
    <w:rsid w:val="00457165"/>
    <w:rsid w:val="00464C62"/>
    <w:rsid w:val="0046544F"/>
    <w:rsid w:val="00473364"/>
    <w:rsid w:val="00480E52"/>
    <w:rsid w:val="004828B1"/>
    <w:rsid w:val="00485A4E"/>
    <w:rsid w:val="00485CE8"/>
    <w:rsid w:val="00486808"/>
    <w:rsid w:val="00486812"/>
    <w:rsid w:val="004924FF"/>
    <w:rsid w:val="004963A0"/>
    <w:rsid w:val="004A305D"/>
    <w:rsid w:val="004A4332"/>
    <w:rsid w:val="004A56A9"/>
    <w:rsid w:val="004A6BBC"/>
    <w:rsid w:val="004B0C15"/>
    <w:rsid w:val="004B36D3"/>
    <w:rsid w:val="004B5442"/>
    <w:rsid w:val="004B5512"/>
    <w:rsid w:val="004B5DB9"/>
    <w:rsid w:val="004B620A"/>
    <w:rsid w:val="004B718B"/>
    <w:rsid w:val="004C12AE"/>
    <w:rsid w:val="004C1C56"/>
    <w:rsid w:val="004C3F82"/>
    <w:rsid w:val="004C6E04"/>
    <w:rsid w:val="004D12F3"/>
    <w:rsid w:val="004D39E9"/>
    <w:rsid w:val="004D4AFA"/>
    <w:rsid w:val="004D628C"/>
    <w:rsid w:val="004D69AD"/>
    <w:rsid w:val="004E03A6"/>
    <w:rsid w:val="004E2701"/>
    <w:rsid w:val="004E39DD"/>
    <w:rsid w:val="004E4957"/>
    <w:rsid w:val="004E64F6"/>
    <w:rsid w:val="004F11EB"/>
    <w:rsid w:val="004F207E"/>
    <w:rsid w:val="004F256E"/>
    <w:rsid w:val="004F6525"/>
    <w:rsid w:val="0050177B"/>
    <w:rsid w:val="00503E39"/>
    <w:rsid w:val="005054A0"/>
    <w:rsid w:val="00507A94"/>
    <w:rsid w:val="005112C2"/>
    <w:rsid w:val="005121E4"/>
    <w:rsid w:val="00512C5D"/>
    <w:rsid w:val="00512C87"/>
    <w:rsid w:val="00513E9E"/>
    <w:rsid w:val="00515C03"/>
    <w:rsid w:val="00516E3D"/>
    <w:rsid w:val="0051738D"/>
    <w:rsid w:val="00517AEE"/>
    <w:rsid w:val="005215A7"/>
    <w:rsid w:val="0052178D"/>
    <w:rsid w:val="00525340"/>
    <w:rsid w:val="005264DC"/>
    <w:rsid w:val="0053060B"/>
    <w:rsid w:val="005308E4"/>
    <w:rsid w:val="00533D0F"/>
    <w:rsid w:val="005358DE"/>
    <w:rsid w:val="00536B06"/>
    <w:rsid w:val="00537D58"/>
    <w:rsid w:val="0054086C"/>
    <w:rsid w:val="00543419"/>
    <w:rsid w:val="005435F2"/>
    <w:rsid w:val="00543821"/>
    <w:rsid w:val="00544B4D"/>
    <w:rsid w:val="00544D26"/>
    <w:rsid w:val="00550A57"/>
    <w:rsid w:val="00554FC1"/>
    <w:rsid w:val="005552D0"/>
    <w:rsid w:val="0056208D"/>
    <w:rsid w:val="00564237"/>
    <w:rsid w:val="005646ED"/>
    <w:rsid w:val="00564C1D"/>
    <w:rsid w:val="0057198B"/>
    <w:rsid w:val="00572387"/>
    <w:rsid w:val="00573F5B"/>
    <w:rsid w:val="00574884"/>
    <w:rsid w:val="00574B1D"/>
    <w:rsid w:val="00577CF4"/>
    <w:rsid w:val="005856C9"/>
    <w:rsid w:val="00587353"/>
    <w:rsid w:val="00593C6D"/>
    <w:rsid w:val="00594721"/>
    <w:rsid w:val="005A386E"/>
    <w:rsid w:val="005A5070"/>
    <w:rsid w:val="005B0C8F"/>
    <w:rsid w:val="005B25E8"/>
    <w:rsid w:val="005B2C08"/>
    <w:rsid w:val="005B2FD0"/>
    <w:rsid w:val="005B4D30"/>
    <w:rsid w:val="005B63C8"/>
    <w:rsid w:val="005B64F2"/>
    <w:rsid w:val="005C26F8"/>
    <w:rsid w:val="005C7934"/>
    <w:rsid w:val="005C7AA0"/>
    <w:rsid w:val="005D1F74"/>
    <w:rsid w:val="005D266B"/>
    <w:rsid w:val="005D3C13"/>
    <w:rsid w:val="005D416C"/>
    <w:rsid w:val="005D73C7"/>
    <w:rsid w:val="005E1A24"/>
    <w:rsid w:val="005E3399"/>
    <w:rsid w:val="005E639C"/>
    <w:rsid w:val="005F1099"/>
    <w:rsid w:val="005F20E6"/>
    <w:rsid w:val="005F51D4"/>
    <w:rsid w:val="005F784D"/>
    <w:rsid w:val="00600956"/>
    <w:rsid w:val="0060238C"/>
    <w:rsid w:val="00604767"/>
    <w:rsid w:val="0060718E"/>
    <w:rsid w:val="0061071D"/>
    <w:rsid w:val="00611B0B"/>
    <w:rsid w:val="00615490"/>
    <w:rsid w:val="00617EAA"/>
    <w:rsid w:val="00620840"/>
    <w:rsid w:val="0062707F"/>
    <w:rsid w:val="00627CD7"/>
    <w:rsid w:val="00632E40"/>
    <w:rsid w:val="00640247"/>
    <w:rsid w:val="006419E7"/>
    <w:rsid w:val="006515B1"/>
    <w:rsid w:val="00655923"/>
    <w:rsid w:val="00656229"/>
    <w:rsid w:val="00656470"/>
    <w:rsid w:val="00657EC7"/>
    <w:rsid w:val="006624AB"/>
    <w:rsid w:val="00663B61"/>
    <w:rsid w:val="00665E45"/>
    <w:rsid w:val="006665BA"/>
    <w:rsid w:val="00666AF6"/>
    <w:rsid w:val="0066757C"/>
    <w:rsid w:val="00673FD6"/>
    <w:rsid w:val="0067413F"/>
    <w:rsid w:val="006805ED"/>
    <w:rsid w:val="00683788"/>
    <w:rsid w:val="00683B38"/>
    <w:rsid w:val="00685AA8"/>
    <w:rsid w:val="0068644B"/>
    <w:rsid w:val="00695897"/>
    <w:rsid w:val="00696565"/>
    <w:rsid w:val="00697317"/>
    <w:rsid w:val="006A0BE2"/>
    <w:rsid w:val="006A5844"/>
    <w:rsid w:val="006B2FDD"/>
    <w:rsid w:val="006B7FAD"/>
    <w:rsid w:val="006C60A7"/>
    <w:rsid w:val="006D0C0C"/>
    <w:rsid w:val="006D5476"/>
    <w:rsid w:val="006E0A74"/>
    <w:rsid w:val="006E46E9"/>
    <w:rsid w:val="006E5267"/>
    <w:rsid w:val="006E5E30"/>
    <w:rsid w:val="006E64A6"/>
    <w:rsid w:val="006E7DF3"/>
    <w:rsid w:val="006F1C54"/>
    <w:rsid w:val="006F24A0"/>
    <w:rsid w:val="006F2B0D"/>
    <w:rsid w:val="006F2FE2"/>
    <w:rsid w:val="006F3F00"/>
    <w:rsid w:val="006F455E"/>
    <w:rsid w:val="006F63E3"/>
    <w:rsid w:val="006F6A29"/>
    <w:rsid w:val="00701E1C"/>
    <w:rsid w:val="00702526"/>
    <w:rsid w:val="00703086"/>
    <w:rsid w:val="00707162"/>
    <w:rsid w:val="0070788F"/>
    <w:rsid w:val="00710440"/>
    <w:rsid w:val="007113EC"/>
    <w:rsid w:val="00713E95"/>
    <w:rsid w:val="00714D41"/>
    <w:rsid w:val="0071653B"/>
    <w:rsid w:val="00716E1A"/>
    <w:rsid w:val="007175FA"/>
    <w:rsid w:val="007201A8"/>
    <w:rsid w:val="007213BC"/>
    <w:rsid w:val="007220A7"/>
    <w:rsid w:val="00724862"/>
    <w:rsid w:val="0072544F"/>
    <w:rsid w:val="00726513"/>
    <w:rsid w:val="0073245B"/>
    <w:rsid w:val="00735F73"/>
    <w:rsid w:val="00736369"/>
    <w:rsid w:val="007366D6"/>
    <w:rsid w:val="00736795"/>
    <w:rsid w:val="00740BE3"/>
    <w:rsid w:val="007413A1"/>
    <w:rsid w:val="00744AA3"/>
    <w:rsid w:val="00746C22"/>
    <w:rsid w:val="007475BC"/>
    <w:rsid w:val="007523CC"/>
    <w:rsid w:val="0075314C"/>
    <w:rsid w:val="0075374F"/>
    <w:rsid w:val="00755883"/>
    <w:rsid w:val="0075639C"/>
    <w:rsid w:val="00756A33"/>
    <w:rsid w:val="00757E89"/>
    <w:rsid w:val="0076110E"/>
    <w:rsid w:val="00762DB0"/>
    <w:rsid w:val="00767261"/>
    <w:rsid w:val="0077204B"/>
    <w:rsid w:val="00772F6B"/>
    <w:rsid w:val="00775062"/>
    <w:rsid w:val="007753EA"/>
    <w:rsid w:val="007811DF"/>
    <w:rsid w:val="00782EFC"/>
    <w:rsid w:val="0078356D"/>
    <w:rsid w:val="007851BF"/>
    <w:rsid w:val="00785D7C"/>
    <w:rsid w:val="007875DB"/>
    <w:rsid w:val="007933C0"/>
    <w:rsid w:val="00795CFB"/>
    <w:rsid w:val="007A4C37"/>
    <w:rsid w:val="007B2F7E"/>
    <w:rsid w:val="007B7DDE"/>
    <w:rsid w:val="007C37E2"/>
    <w:rsid w:val="007C4755"/>
    <w:rsid w:val="007C6220"/>
    <w:rsid w:val="007C6358"/>
    <w:rsid w:val="007C716E"/>
    <w:rsid w:val="007D0D8E"/>
    <w:rsid w:val="007D294F"/>
    <w:rsid w:val="007D3890"/>
    <w:rsid w:val="007D4F11"/>
    <w:rsid w:val="007D5826"/>
    <w:rsid w:val="007D6E42"/>
    <w:rsid w:val="007E076D"/>
    <w:rsid w:val="007E0AEA"/>
    <w:rsid w:val="007E107B"/>
    <w:rsid w:val="007E19EC"/>
    <w:rsid w:val="007E2789"/>
    <w:rsid w:val="007E4F5C"/>
    <w:rsid w:val="007E60EB"/>
    <w:rsid w:val="007E7351"/>
    <w:rsid w:val="007F21CB"/>
    <w:rsid w:val="007F24A7"/>
    <w:rsid w:val="007F4CB8"/>
    <w:rsid w:val="007F59ED"/>
    <w:rsid w:val="007F70B4"/>
    <w:rsid w:val="00803165"/>
    <w:rsid w:val="008054E9"/>
    <w:rsid w:val="00807CE2"/>
    <w:rsid w:val="00811D49"/>
    <w:rsid w:val="008135E6"/>
    <w:rsid w:val="00815348"/>
    <w:rsid w:val="00816E92"/>
    <w:rsid w:val="00817FB1"/>
    <w:rsid w:val="00822FDD"/>
    <w:rsid w:val="00823E66"/>
    <w:rsid w:val="00824BF8"/>
    <w:rsid w:val="00826C2A"/>
    <w:rsid w:val="00832581"/>
    <w:rsid w:val="008332B0"/>
    <w:rsid w:val="008364E5"/>
    <w:rsid w:val="00843ADC"/>
    <w:rsid w:val="00847A72"/>
    <w:rsid w:val="008545A7"/>
    <w:rsid w:val="008560D2"/>
    <w:rsid w:val="008576A2"/>
    <w:rsid w:val="00857A6D"/>
    <w:rsid w:val="00861766"/>
    <w:rsid w:val="008625A6"/>
    <w:rsid w:val="00865B21"/>
    <w:rsid w:val="00865C16"/>
    <w:rsid w:val="00865FE8"/>
    <w:rsid w:val="008669BD"/>
    <w:rsid w:val="008747CF"/>
    <w:rsid w:val="00880D34"/>
    <w:rsid w:val="00883A56"/>
    <w:rsid w:val="00885EB4"/>
    <w:rsid w:val="008867FD"/>
    <w:rsid w:val="00891374"/>
    <w:rsid w:val="008A0480"/>
    <w:rsid w:val="008A1337"/>
    <w:rsid w:val="008A1C50"/>
    <w:rsid w:val="008A4ED2"/>
    <w:rsid w:val="008A55BE"/>
    <w:rsid w:val="008A67DB"/>
    <w:rsid w:val="008B147C"/>
    <w:rsid w:val="008B14BF"/>
    <w:rsid w:val="008B1D37"/>
    <w:rsid w:val="008B542B"/>
    <w:rsid w:val="008C0A84"/>
    <w:rsid w:val="008C2AD1"/>
    <w:rsid w:val="008C2B97"/>
    <w:rsid w:val="008D082D"/>
    <w:rsid w:val="008D29CE"/>
    <w:rsid w:val="008D40F7"/>
    <w:rsid w:val="008E1739"/>
    <w:rsid w:val="008E3339"/>
    <w:rsid w:val="008E3D6E"/>
    <w:rsid w:val="008E49EA"/>
    <w:rsid w:val="008E64BA"/>
    <w:rsid w:val="008E7130"/>
    <w:rsid w:val="008E7396"/>
    <w:rsid w:val="008F0F3F"/>
    <w:rsid w:val="008F60D9"/>
    <w:rsid w:val="008F6A87"/>
    <w:rsid w:val="0090261A"/>
    <w:rsid w:val="00904583"/>
    <w:rsid w:val="00910096"/>
    <w:rsid w:val="00910B10"/>
    <w:rsid w:val="009119F2"/>
    <w:rsid w:val="00912168"/>
    <w:rsid w:val="00912C44"/>
    <w:rsid w:val="00913532"/>
    <w:rsid w:val="00915C64"/>
    <w:rsid w:val="009212CF"/>
    <w:rsid w:val="00922452"/>
    <w:rsid w:val="00922E40"/>
    <w:rsid w:val="00923043"/>
    <w:rsid w:val="00925872"/>
    <w:rsid w:val="00926E46"/>
    <w:rsid w:val="00935CDF"/>
    <w:rsid w:val="00935E7D"/>
    <w:rsid w:val="00935F12"/>
    <w:rsid w:val="00936441"/>
    <w:rsid w:val="009455AE"/>
    <w:rsid w:val="00946645"/>
    <w:rsid w:val="009474E8"/>
    <w:rsid w:val="009530E3"/>
    <w:rsid w:val="009536B8"/>
    <w:rsid w:val="00962152"/>
    <w:rsid w:val="00963BFC"/>
    <w:rsid w:val="009659BA"/>
    <w:rsid w:val="00970CAF"/>
    <w:rsid w:val="0097164B"/>
    <w:rsid w:val="00971B5E"/>
    <w:rsid w:val="00975877"/>
    <w:rsid w:val="00976D35"/>
    <w:rsid w:val="00980D28"/>
    <w:rsid w:val="00982A99"/>
    <w:rsid w:val="00985EE9"/>
    <w:rsid w:val="0098642B"/>
    <w:rsid w:val="009917DB"/>
    <w:rsid w:val="009974F7"/>
    <w:rsid w:val="009A2500"/>
    <w:rsid w:val="009A31D9"/>
    <w:rsid w:val="009A68C8"/>
    <w:rsid w:val="009A6ECA"/>
    <w:rsid w:val="009B1612"/>
    <w:rsid w:val="009B38FA"/>
    <w:rsid w:val="009C44DF"/>
    <w:rsid w:val="009C45DB"/>
    <w:rsid w:val="009C7455"/>
    <w:rsid w:val="009D21E9"/>
    <w:rsid w:val="009D3D43"/>
    <w:rsid w:val="009E169B"/>
    <w:rsid w:val="009E2307"/>
    <w:rsid w:val="009E3F49"/>
    <w:rsid w:val="009E4D8F"/>
    <w:rsid w:val="009E4F21"/>
    <w:rsid w:val="009E55D6"/>
    <w:rsid w:val="009F06E5"/>
    <w:rsid w:val="009F1150"/>
    <w:rsid w:val="009F2D4F"/>
    <w:rsid w:val="009F436A"/>
    <w:rsid w:val="009F5782"/>
    <w:rsid w:val="009F6683"/>
    <w:rsid w:val="00A040CD"/>
    <w:rsid w:val="00A06E37"/>
    <w:rsid w:val="00A11B76"/>
    <w:rsid w:val="00A13AFD"/>
    <w:rsid w:val="00A13BBB"/>
    <w:rsid w:val="00A142D1"/>
    <w:rsid w:val="00A16481"/>
    <w:rsid w:val="00A1783D"/>
    <w:rsid w:val="00A179E2"/>
    <w:rsid w:val="00A20B43"/>
    <w:rsid w:val="00A36465"/>
    <w:rsid w:val="00A427BC"/>
    <w:rsid w:val="00A4400F"/>
    <w:rsid w:val="00A50B63"/>
    <w:rsid w:val="00A54A51"/>
    <w:rsid w:val="00A55612"/>
    <w:rsid w:val="00A57513"/>
    <w:rsid w:val="00A6383D"/>
    <w:rsid w:val="00A70B27"/>
    <w:rsid w:val="00A72D85"/>
    <w:rsid w:val="00A778AA"/>
    <w:rsid w:val="00A77A1C"/>
    <w:rsid w:val="00A8212B"/>
    <w:rsid w:val="00A82C60"/>
    <w:rsid w:val="00A85374"/>
    <w:rsid w:val="00A932F6"/>
    <w:rsid w:val="00A968E0"/>
    <w:rsid w:val="00A97058"/>
    <w:rsid w:val="00AA1A11"/>
    <w:rsid w:val="00AA3CCA"/>
    <w:rsid w:val="00AA470D"/>
    <w:rsid w:val="00AA4738"/>
    <w:rsid w:val="00AB0011"/>
    <w:rsid w:val="00AB5EBF"/>
    <w:rsid w:val="00AB5F1E"/>
    <w:rsid w:val="00AB7277"/>
    <w:rsid w:val="00AB7F55"/>
    <w:rsid w:val="00AC2E3D"/>
    <w:rsid w:val="00AC34FB"/>
    <w:rsid w:val="00AC3A03"/>
    <w:rsid w:val="00AC5588"/>
    <w:rsid w:val="00AD579F"/>
    <w:rsid w:val="00AD7965"/>
    <w:rsid w:val="00AD7F23"/>
    <w:rsid w:val="00AE13EE"/>
    <w:rsid w:val="00AE16EB"/>
    <w:rsid w:val="00AE280C"/>
    <w:rsid w:val="00AE2E4E"/>
    <w:rsid w:val="00AE57A2"/>
    <w:rsid w:val="00AE5B35"/>
    <w:rsid w:val="00AE6951"/>
    <w:rsid w:val="00AF0240"/>
    <w:rsid w:val="00B009A2"/>
    <w:rsid w:val="00B01872"/>
    <w:rsid w:val="00B0488F"/>
    <w:rsid w:val="00B111CE"/>
    <w:rsid w:val="00B11748"/>
    <w:rsid w:val="00B11762"/>
    <w:rsid w:val="00B12582"/>
    <w:rsid w:val="00B145BC"/>
    <w:rsid w:val="00B20C0A"/>
    <w:rsid w:val="00B21FDC"/>
    <w:rsid w:val="00B22FB4"/>
    <w:rsid w:val="00B331F7"/>
    <w:rsid w:val="00B33D6B"/>
    <w:rsid w:val="00B37AA2"/>
    <w:rsid w:val="00B40AE3"/>
    <w:rsid w:val="00B44A9A"/>
    <w:rsid w:val="00B45315"/>
    <w:rsid w:val="00B47D5B"/>
    <w:rsid w:val="00B50071"/>
    <w:rsid w:val="00B52CE5"/>
    <w:rsid w:val="00B562DF"/>
    <w:rsid w:val="00B57CD1"/>
    <w:rsid w:val="00B62140"/>
    <w:rsid w:val="00B65B6E"/>
    <w:rsid w:val="00B713C6"/>
    <w:rsid w:val="00B71BA2"/>
    <w:rsid w:val="00B72587"/>
    <w:rsid w:val="00B77EAC"/>
    <w:rsid w:val="00B80709"/>
    <w:rsid w:val="00B83F9A"/>
    <w:rsid w:val="00B85765"/>
    <w:rsid w:val="00B87E31"/>
    <w:rsid w:val="00B87ECB"/>
    <w:rsid w:val="00B95B61"/>
    <w:rsid w:val="00B96EDB"/>
    <w:rsid w:val="00B97EDA"/>
    <w:rsid w:val="00BA2953"/>
    <w:rsid w:val="00BA3945"/>
    <w:rsid w:val="00BA4077"/>
    <w:rsid w:val="00BA50FC"/>
    <w:rsid w:val="00BB2967"/>
    <w:rsid w:val="00BB5977"/>
    <w:rsid w:val="00BB5AD2"/>
    <w:rsid w:val="00BC0472"/>
    <w:rsid w:val="00BC067C"/>
    <w:rsid w:val="00BC3FFB"/>
    <w:rsid w:val="00BC5CDE"/>
    <w:rsid w:val="00BC6212"/>
    <w:rsid w:val="00BC6ED2"/>
    <w:rsid w:val="00BD6144"/>
    <w:rsid w:val="00BE114B"/>
    <w:rsid w:val="00BE19BB"/>
    <w:rsid w:val="00BE1AA8"/>
    <w:rsid w:val="00BE4E29"/>
    <w:rsid w:val="00BE5510"/>
    <w:rsid w:val="00BE6594"/>
    <w:rsid w:val="00BE7DFF"/>
    <w:rsid w:val="00BF2025"/>
    <w:rsid w:val="00BF23E9"/>
    <w:rsid w:val="00BF2885"/>
    <w:rsid w:val="00BF4F7E"/>
    <w:rsid w:val="00C00A7A"/>
    <w:rsid w:val="00C00D18"/>
    <w:rsid w:val="00C04348"/>
    <w:rsid w:val="00C04CC7"/>
    <w:rsid w:val="00C12720"/>
    <w:rsid w:val="00C149FC"/>
    <w:rsid w:val="00C156A0"/>
    <w:rsid w:val="00C20BD6"/>
    <w:rsid w:val="00C21163"/>
    <w:rsid w:val="00C226DB"/>
    <w:rsid w:val="00C22C96"/>
    <w:rsid w:val="00C23263"/>
    <w:rsid w:val="00C24E1F"/>
    <w:rsid w:val="00C260E5"/>
    <w:rsid w:val="00C265E1"/>
    <w:rsid w:val="00C26D00"/>
    <w:rsid w:val="00C27312"/>
    <w:rsid w:val="00C27CCE"/>
    <w:rsid w:val="00C27D8A"/>
    <w:rsid w:val="00C3019F"/>
    <w:rsid w:val="00C31215"/>
    <w:rsid w:val="00C31390"/>
    <w:rsid w:val="00C36A59"/>
    <w:rsid w:val="00C4579C"/>
    <w:rsid w:val="00C45D3C"/>
    <w:rsid w:val="00C46720"/>
    <w:rsid w:val="00C4696F"/>
    <w:rsid w:val="00C52F3A"/>
    <w:rsid w:val="00C549EB"/>
    <w:rsid w:val="00C55A35"/>
    <w:rsid w:val="00C570BC"/>
    <w:rsid w:val="00C603E3"/>
    <w:rsid w:val="00C64211"/>
    <w:rsid w:val="00C67D1C"/>
    <w:rsid w:val="00C744E3"/>
    <w:rsid w:val="00C752BD"/>
    <w:rsid w:val="00C8031C"/>
    <w:rsid w:val="00C8227E"/>
    <w:rsid w:val="00C83F84"/>
    <w:rsid w:val="00C8711E"/>
    <w:rsid w:val="00C9174E"/>
    <w:rsid w:val="00C9318F"/>
    <w:rsid w:val="00C97CF8"/>
    <w:rsid w:val="00CA0BF0"/>
    <w:rsid w:val="00CA312D"/>
    <w:rsid w:val="00CA37A6"/>
    <w:rsid w:val="00CA4722"/>
    <w:rsid w:val="00CA5504"/>
    <w:rsid w:val="00CA6326"/>
    <w:rsid w:val="00CA6D55"/>
    <w:rsid w:val="00CB23A4"/>
    <w:rsid w:val="00CB7100"/>
    <w:rsid w:val="00CC04AD"/>
    <w:rsid w:val="00CC2490"/>
    <w:rsid w:val="00CC2879"/>
    <w:rsid w:val="00CC5641"/>
    <w:rsid w:val="00CD02E3"/>
    <w:rsid w:val="00CD1CD3"/>
    <w:rsid w:val="00CD1E84"/>
    <w:rsid w:val="00CD66B1"/>
    <w:rsid w:val="00CD686A"/>
    <w:rsid w:val="00CD7AE0"/>
    <w:rsid w:val="00CE35CE"/>
    <w:rsid w:val="00CE3F61"/>
    <w:rsid w:val="00CE6C47"/>
    <w:rsid w:val="00CE6F64"/>
    <w:rsid w:val="00CF0238"/>
    <w:rsid w:val="00CF1A52"/>
    <w:rsid w:val="00D01642"/>
    <w:rsid w:val="00D0281E"/>
    <w:rsid w:val="00D0374C"/>
    <w:rsid w:val="00D04FB3"/>
    <w:rsid w:val="00D13FEC"/>
    <w:rsid w:val="00D2053E"/>
    <w:rsid w:val="00D20B67"/>
    <w:rsid w:val="00D232DE"/>
    <w:rsid w:val="00D262F6"/>
    <w:rsid w:val="00D30966"/>
    <w:rsid w:val="00D317C7"/>
    <w:rsid w:val="00D343C0"/>
    <w:rsid w:val="00D34CD8"/>
    <w:rsid w:val="00D35A80"/>
    <w:rsid w:val="00D4311B"/>
    <w:rsid w:val="00D55CE6"/>
    <w:rsid w:val="00D6276E"/>
    <w:rsid w:val="00D64A88"/>
    <w:rsid w:val="00D74050"/>
    <w:rsid w:val="00D75557"/>
    <w:rsid w:val="00D81452"/>
    <w:rsid w:val="00D81874"/>
    <w:rsid w:val="00D81DBD"/>
    <w:rsid w:val="00D81F6E"/>
    <w:rsid w:val="00D85DA8"/>
    <w:rsid w:val="00D8728E"/>
    <w:rsid w:val="00D87E06"/>
    <w:rsid w:val="00D9022F"/>
    <w:rsid w:val="00D92DDC"/>
    <w:rsid w:val="00D96D4D"/>
    <w:rsid w:val="00DA247D"/>
    <w:rsid w:val="00DB1F02"/>
    <w:rsid w:val="00DB23B9"/>
    <w:rsid w:val="00DB56E9"/>
    <w:rsid w:val="00DB57AE"/>
    <w:rsid w:val="00DC0F3C"/>
    <w:rsid w:val="00DC40CA"/>
    <w:rsid w:val="00DC43CE"/>
    <w:rsid w:val="00DC4866"/>
    <w:rsid w:val="00DC56F9"/>
    <w:rsid w:val="00DD0DAC"/>
    <w:rsid w:val="00DD3A79"/>
    <w:rsid w:val="00DD4E3D"/>
    <w:rsid w:val="00DD626D"/>
    <w:rsid w:val="00DE0845"/>
    <w:rsid w:val="00DF0994"/>
    <w:rsid w:val="00DF395F"/>
    <w:rsid w:val="00DF3C8E"/>
    <w:rsid w:val="00DF4345"/>
    <w:rsid w:val="00DF5C66"/>
    <w:rsid w:val="00DF5F1F"/>
    <w:rsid w:val="00DF6413"/>
    <w:rsid w:val="00DF78B0"/>
    <w:rsid w:val="00E022C4"/>
    <w:rsid w:val="00E02FC7"/>
    <w:rsid w:val="00E03561"/>
    <w:rsid w:val="00E03CF6"/>
    <w:rsid w:val="00E05F62"/>
    <w:rsid w:val="00E063F8"/>
    <w:rsid w:val="00E07A5F"/>
    <w:rsid w:val="00E110CE"/>
    <w:rsid w:val="00E11874"/>
    <w:rsid w:val="00E130C5"/>
    <w:rsid w:val="00E141D4"/>
    <w:rsid w:val="00E236D1"/>
    <w:rsid w:val="00E23729"/>
    <w:rsid w:val="00E272C3"/>
    <w:rsid w:val="00E27FA5"/>
    <w:rsid w:val="00E3432E"/>
    <w:rsid w:val="00E415F7"/>
    <w:rsid w:val="00E416CC"/>
    <w:rsid w:val="00E43D7A"/>
    <w:rsid w:val="00E4441A"/>
    <w:rsid w:val="00E45B9C"/>
    <w:rsid w:val="00E47337"/>
    <w:rsid w:val="00E53B1F"/>
    <w:rsid w:val="00E55D6A"/>
    <w:rsid w:val="00E55F1A"/>
    <w:rsid w:val="00E61B2F"/>
    <w:rsid w:val="00E62D18"/>
    <w:rsid w:val="00E6528F"/>
    <w:rsid w:val="00E65704"/>
    <w:rsid w:val="00E71C22"/>
    <w:rsid w:val="00E80CD7"/>
    <w:rsid w:val="00E81541"/>
    <w:rsid w:val="00E95EB2"/>
    <w:rsid w:val="00E960C2"/>
    <w:rsid w:val="00E9697A"/>
    <w:rsid w:val="00EA171C"/>
    <w:rsid w:val="00EA6FE7"/>
    <w:rsid w:val="00EB08D1"/>
    <w:rsid w:val="00EB2DFE"/>
    <w:rsid w:val="00EB7509"/>
    <w:rsid w:val="00EC4C97"/>
    <w:rsid w:val="00EC6E5D"/>
    <w:rsid w:val="00ED31C4"/>
    <w:rsid w:val="00ED3E8D"/>
    <w:rsid w:val="00ED734B"/>
    <w:rsid w:val="00EE13B5"/>
    <w:rsid w:val="00EE1784"/>
    <w:rsid w:val="00EE3E3A"/>
    <w:rsid w:val="00EE7A2D"/>
    <w:rsid w:val="00EF100B"/>
    <w:rsid w:val="00EF5506"/>
    <w:rsid w:val="00EF5C0B"/>
    <w:rsid w:val="00EF726E"/>
    <w:rsid w:val="00F06069"/>
    <w:rsid w:val="00F0701F"/>
    <w:rsid w:val="00F07D59"/>
    <w:rsid w:val="00F120BE"/>
    <w:rsid w:val="00F14794"/>
    <w:rsid w:val="00F14D30"/>
    <w:rsid w:val="00F2195C"/>
    <w:rsid w:val="00F22E0E"/>
    <w:rsid w:val="00F22F06"/>
    <w:rsid w:val="00F24293"/>
    <w:rsid w:val="00F24581"/>
    <w:rsid w:val="00F34AE6"/>
    <w:rsid w:val="00F34CAD"/>
    <w:rsid w:val="00F35967"/>
    <w:rsid w:val="00F35B5B"/>
    <w:rsid w:val="00F454F1"/>
    <w:rsid w:val="00F47529"/>
    <w:rsid w:val="00F47713"/>
    <w:rsid w:val="00F615FB"/>
    <w:rsid w:val="00F65C66"/>
    <w:rsid w:val="00F76F0F"/>
    <w:rsid w:val="00F809BF"/>
    <w:rsid w:val="00F810E4"/>
    <w:rsid w:val="00F84B82"/>
    <w:rsid w:val="00F872A8"/>
    <w:rsid w:val="00F93976"/>
    <w:rsid w:val="00FA159F"/>
    <w:rsid w:val="00FA348D"/>
    <w:rsid w:val="00FA6F56"/>
    <w:rsid w:val="00FB3AAD"/>
    <w:rsid w:val="00FC3F1D"/>
    <w:rsid w:val="00FC40EA"/>
    <w:rsid w:val="00FC4335"/>
    <w:rsid w:val="00FC5458"/>
    <w:rsid w:val="00FD22B2"/>
    <w:rsid w:val="00FD260F"/>
    <w:rsid w:val="00FD6814"/>
    <w:rsid w:val="00FD76D7"/>
    <w:rsid w:val="00FE11C9"/>
    <w:rsid w:val="00FE40F8"/>
    <w:rsid w:val="00FF0275"/>
    <w:rsid w:val="00FF071B"/>
    <w:rsid w:val="00FF08ED"/>
    <w:rsid w:val="00FF379A"/>
    <w:rsid w:val="00FF3952"/>
    <w:rsid w:val="00FF4F5A"/>
    <w:rsid w:val="00FF75BB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0341F2"/>
  <w15:docId w15:val="{4A546401-5072-4256-AD42-B2186A6C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6BBF"/>
    <w:rPr>
      <w:sz w:val="24"/>
      <w:szCs w:val="24"/>
    </w:rPr>
  </w:style>
  <w:style w:type="paragraph" w:styleId="Heading1">
    <w:name w:val="heading 1"/>
    <w:basedOn w:val="Normal"/>
    <w:next w:val="Normal"/>
    <w:qFormat/>
    <w:rsid w:val="00D872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46BBF"/>
    <w:pPr>
      <w:keepNext/>
      <w:outlineLvl w:val="1"/>
    </w:pPr>
    <w:rPr>
      <w:rFonts w:ascii="Book Antiqua" w:eastAsia="Arial Unicode MS" w:hAnsi="Book Antiqua" w:cs="Arial Unicode MS"/>
      <w:b/>
      <w:bCs/>
      <w:sz w:val="22"/>
      <w:lang w:val="sr-Cyrl-CS"/>
    </w:rPr>
  </w:style>
  <w:style w:type="paragraph" w:styleId="Heading3">
    <w:name w:val="heading 3"/>
    <w:basedOn w:val="Normal"/>
    <w:next w:val="Normal"/>
    <w:qFormat/>
    <w:rsid w:val="00046BBF"/>
    <w:pPr>
      <w:keepNext/>
      <w:jc w:val="center"/>
      <w:outlineLvl w:val="2"/>
    </w:pPr>
    <w:rPr>
      <w:rFonts w:ascii="Book Antiqua" w:eastAsia="Arial Unicode MS" w:hAnsi="Book Antiqua" w:cs="Arial Unicode MS"/>
      <w:b/>
      <w:bCs/>
      <w:w w:val="200"/>
      <w:sz w:val="28"/>
      <w:lang w:val="sr-Cyrl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E5D4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46BBF"/>
    <w:pPr>
      <w:jc w:val="center"/>
    </w:pPr>
    <w:rPr>
      <w:rFonts w:ascii="Book Antiqua" w:hAnsi="Book Antiqua"/>
      <w:b/>
      <w:bCs/>
      <w:sz w:val="28"/>
      <w:lang w:val="sr-Cyrl-CS"/>
    </w:rPr>
  </w:style>
  <w:style w:type="paragraph" w:styleId="BodyTextIndent">
    <w:name w:val="Body Text Indent"/>
    <w:basedOn w:val="Normal"/>
    <w:rsid w:val="00046BBF"/>
    <w:pPr>
      <w:ind w:left="-360"/>
      <w:jc w:val="both"/>
    </w:pPr>
    <w:rPr>
      <w:rFonts w:ascii="Book Antiqua" w:hAnsi="Book Antiqua"/>
      <w:sz w:val="22"/>
      <w:lang w:val="sr-Cyrl-CS"/>
    </w:rPr>
  </w:style>
  <w:style w:type="paragraph" w:styleId="BodyTextIndent2">
    <w:name w:val="Body Text Indent 2"/>
    <w:basedOn w:val="Normal"/>
    <w:rsid w:val="002A0DF2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6559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5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142B90"/>
    <w:pPr>
      <w:spacing w:after="120"/>
      <w:ind w:left="283"/>
    </w:pPr>
    <w:rPr>
      <w:sz w:val="16"/>
      <w:szCs w:val="16"/>
    </w:rPr>
  </w:style>
  <w:style w:type="character" w:styleId="Emphasis">
    <w:name w:val="Emphasis"/>
    <w:qFormat/>
    <w:rsid w:val="00D8728E"/>
    <w:rPr>
      <w:i/>
      <w:iCs/>
    </w:rPr>
  </w:style>
  <w:style w:type="character" w:customStyle="1" w:styleId="Heading5Char">
    <w:name w:val="Heading 5 Char"/>
    <w:link w:val="Heading5"/>
    <w:semiHidden/>
    <w:rsid w:val="003E5D4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styleId="CommentReference">
    <w:name w:val="annotation reference"/>
    <w:rsid w:val="00757E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7E89"/>
    <w:rPr>
      <w:sz w:val="20"/>
      <w:szCs w:val="20"/>
    </w:rPr>
  </w:style>
  <w:style w:type="character" w:customStyle="1" w:styleId="CommentTextChar">
    <w:name w:val="Comment Text Char"/>
    <w:link w:val="CommentText"/>
    <w:rsid w:val="00757E8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7E89"/>
    <w:rPr>
      <w:b/>
      <w:bCs/>
    </w:rPr>
  </w:style>
  <w:style w:type="character" w:customStyle="1" w:styleId="CommentSubjectChar">
    <w:name w:val="Comment Subject Char"/>
    <w:link w:val="CommentSubject"/>
    <w:rsid w:val="00757E89"/>
    <w:rPr>
      <w:b/>
      <w:bCs/>
      <w:lang w:val="en-US" w:eastAsia="en-US"/>
    </w:rPr>
  </w:style>
  <w:style w:type="character" w:customStyle="1" w:styleId="BodyTextChar">
    <w:name w:val="Body Text Char"/>
    <w:link w:val="BodyText"/>
    <w:rsid w:val="00AB7277"/>
    <w:rPr>
      <w:rFonts w:ascii="Book Antiqua" w:hAnsi="Book Antiqua"/>
      <w:b/>
      <w:bCs/>
      <w:sz w:val="28"/>
      <w:szCs w:val="24"/>
      <w:lang w:val="sr-Cyrl-CS"/>
    </w:rPr>
  </w:style>
  <w:style w:type="character" w:customStyle="1" w:styleId="Heading2Char">
    <w:name w:val="Heading 2 Char"/>
    <w:link w:val="Heading2"/>
    <w:rsid w:val="00B57CD1"/>
    <w:rPr>
      <w:rFonts w:ascii="Book Antiqua" w:eastAsia="Arial Unicode MS" w:hAnsi="Book Antiqua" w:cs="Arial Unicode MS"/>
      <w:b/>
      <w:bCs/>
      <w:sz w:val="22"/>
      <w:szCs w:val="24"/>
      <w:lang w:val="sr-Cyrl-CS"/>
    </w:rPr>
  </w:style>
  <w:style w:type="paragraph" w:styleId="Header">
    <w:name w:val="header"/>
    <w:basedOn w:val="Normal"/>
    <w:link w:val="HeaderChar"/>
    <w:rsid w:val="00DB1F0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B1F0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B1F0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B1F02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rsid w:val="00762DB0"/>
    <w:pPr>
      <w:spacing w:after="120" w:line="480" w:lineRule="auto"/>
    </w:pPr>
  </w:style>
  <w:style w:type="character" w:customStyle="1" w:styleId="BodyText2Char">
    <w:name w:val="Body Text 2 Char"/>
    <w:link w:val="BodyText2"/>
    <w:rsid w:val="00762DB0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762DB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762DB0"/>
    <w:rPr>
      <w:sz w:val="16"/>
      <w:szCs w:val="16"/>
      <w:lang w:val="en-US" w:eastAsia="en-US"/>
    </w:rPr>
  </w:style>
  <w:style w:type="paragraph" w:styleId="NoSpacing">
    <w:name w:val="No Spacing"/>
    <w:qFormat/>
    <w:rsid w:val="00762DB0"/>
    <w:pPr>
      <w:tabs>
        <w:tab w:val="left" w:pos="0"/>
      </w:tabs>
    </w:pPr>
    <w:rPr>
      <w:rFonts w:ascii="Book Antiqua" w:hAnsi="Book Antiqua"/>
      <w:sz w:val="24"/>
      <w:szCs w:val="24"/>
      <w:lang w:val="sr-Cyrl-CS"/>
    </w:rPr>
  </w:style>
  <w:style w:type="paragraph" w:customStyle="1" w:styleId="Default">
    <w:name w:val="Default"/>
    <w:rsid w:val="003269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736AC-1949-4D89-8965-E6885C49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1339</Characters>
  <Application>Microsoft Office Word</Application>
  <DocSecurity>4</DocSecurity>
  <Lines>35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Редни број јавне набавке :              55</vt:lpstr>
    </vt:vector>
  </TitlesOfParts>
  <Company>NBS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Редни број јавне набавке :              55</dc:title>
  <dc:creator>suzana.markovic</dc:creator>
  <cp:keywords>[SEC=JAVNO]</cp:keywords>
  <cp:lastModifiedBy>Sladjana Boskovic</cp:lastModifiedBy>
  <cp:revision>2</cp:revision>
  <cp:lastPrinted>2020-08-05T06:52:00Z</cp:lastPrinted>
  <dcterms:created xsi:type="dcterms:W3CDTF">2020-11-13T15:56:00Z</dcterms:created>
  <dcterms:modified xsi:type="dcterms:W3CDTF">2020-11-13T15:56:00Z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DC2FF17F2EFA849407531C5DA208407FC026DC7E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757B655097F0EAB112B79B3EDE3C9B2EAF0048C7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03D381BC5A294C22AC81593E9F15C641</vt:lpwstr>
  </property>
  <property fmtid="{D5CDD505-2E9C-101B-9397-08002B2CF9AE}" pid="16" name="PM_OriginationTimeStamp">
    <vt:lpwstr>2020-08-04T11:36:48Z</vt:lpwstr>
  </property>
  <property fmtid="{D5CDD505-2E9C-101B-9397-08002B2CF9AE}" pid="17" name="PM_Hash_Version">
    <vt:lpwstr>2016.1</vt:lpwstr>
  </property>
  <property fmtid="{D5CDD505-2E9C-101B-9397-08002B2CF9AE}" pid="18" name="PM_Hash_Salt_Prev">
    <vt:lpwstr>6D06E694E9B95E73E9327081B1EF426F</vt:lpwstr>
  </property>
  <property fmtid="{D5CDD505-2E9C-101B-9397-08002B2CF9AE}" pid="19" name="PM_Hash_Salt">
    <vt:lpwstr>553B0A4866F694A62F75E7EF42CBC6BE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